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C3" w:rsidRPr="00B72955" w:rsidRDefault="00CA60C3" w:rsidP="00CA60C3">
      <w:pPr>
        <w:jc w:val="right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Синяев</w:t>
      </w:r>
      <w:proofErr w:type="spellEnd"/>
    </w:p>
    <w:p w:rsidR="00CA60C3" w:rsidRPr="00B72955" w:rsidRDefault="004A1B54" w:rsidP="00CA60C3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CA60C3" w:rsidRPr="00B7295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Frendslexa</w:t>
        </w:r>
        <w:r w:rsidR="00CA60C3" w:rsidRPr="00B72955">
          <w:rPr>
            <w:rStyle w:val="a3"/>
            <w:rFonts w:ascii="Times New Roman" w:hAnsi="Times New Roman" w:cs="Times New Roman"/>
            <w:sz w:val="24"/>
            <w:szCs w:val="24"/>
          </w:rPr>
          <w:t>44@</w:t>
        </w:r>
        <w:r w:rsidR="00CA60C3" w:rsidRPr="00B7295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CA60C3" w:rsidRPr="00B7295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60C3" w:rsidRPr="00B7295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CA60C3" w:rsidRPr="00B72955" w:rsidRDefault="00CA60C3" w:rsidP="00CA60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0C3" w:rsidRPr="00B72955" w:rsidRDefault="00CA60C3" w:rsidP="00CA6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>Конец Берии</w:t>
      </w:r>
    </w:p>
    <w:p w:rsidR="00CA60C3" w:rsidRPr="00B72955" w:rsidRDefault="00CA60C3" w:rsidP="00CA60C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60C3" w:rsidRPr="00B72955" w:rsidRDefault="00CA60C3" w:rsidP="00CA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CA60C3" w:rsidRPr="00B72955" w:rsidRDefault="00CA60C3" w:rsidP="00CA60C3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 Лаврентий Павлович – </w:t>
      </w:r>
      <w:r w:rsidRPr="00B72955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B72955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 заместитель Председателя </w:t>
      </w:r>
      <w:hyperlink r:id="rId5" w:tooltip="Совет министров СССР" w:history="1">
        <w:r w:rsidRPr="00B729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Совета Министров СССР</w:t>
        </w:r>
      </w:hyperlink>
      <w:r w:rsidRPr="00B7295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Маленков" w:history="1">
        <w:r w:rsidRPr="00B729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Маленкова</w:t>
        </w:r>
      </w:hyperlink>
      <w:r w:rsidRPr="00B72955">
        <w:rPr>
          <w:rFonts w:ascii="Times New Roman" w:hAnsi="Times New Roman" w:cs="Times New Roman"/>
          <w:sz w:val="24"/>
          <w:szCs w:val="24"/>
          <w:shd w:val="clear" w:color="auto" w:fill="FFFFFF"/>
        </w:rPr>
        <w:t> и одновременно министр внутренних дел СССР</w:t>
      </w:r>
    </w:p>
    <w:p w:rsidR="00CA60C3" w:rsidRPr="00B72955" w:rsidRDefault="00CA60C3" w:rsidP="00CA60C3">
      <w:pPr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Всеволод Меркулов – </w:t>
      </w:r>
      <w:r w:rsidRPr="00B72955">
        <w:rPr>
          <w:rFonts w:ascii="Times New Roman" w:hAnsi="Times New Roman" w:cs="Times New Roman"/>
          <w:sz w:val="24"/>
          <w:szCs w:val="24"/>
        </w:rPr>
        <w:t>соратник Берии, приближенное лицо</w:t>
      </w:r>
    </w:p>
    <w:p w:rsidR="00CA60C3" w:rsidRPr="00B72955" w:rsidRDefault="00CA60C3" w:rsidP="00CA60C3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Рафаэль Саркисов – </w:t>
      </w:r>
      <w:r w:rsidRPr="00B72955">
        <w:rPr>
          <w:rFonts w:ascii="Times New Roman" w:hAnsi="Times New Roman" w:cs="Times New Roman"/>
          <w:sz w:val="24"/>
          <w:szCs w:val="24"/>
        </w:rPr>
        <w:t>телохранитель Берии, доверенное лицо</w:t>
      </w:r>
    </w:p>
    <w:p w:rsidR="00CA60C3" w:rsidRPr="00B72955" w:rsidRDefault="00CA60C3" w:rsidP="00CA60C3">
      <w:pPr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 </w:t>
      </w:r>
      <w:r w:rsidRPr="00B72955">
        <w:rPr>
          <w:rFonts w:ascii="Times New Roman" w:hAnsi="Times New Roman" w:cs="Times New Roman"/>
          <w:sz w:val="24"/>
          <w:szCs w:val="24"/>
        </w:rPr>
        <w:t>Берии</w:t>
      </w:r>
    </w:p>
    <w:p w:rsidR="00CA60C3" w:rsidRPr="00B72955" w:rsidRDefault="00CA60C3" w:rsidP="00CA60C3">
      <w:pPr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 </w:t>
      </w:r>
      <w:r w:rsidRPr="00B72955">
        <w:rPr>
          <w:rFonts w:ascii="Times New Roman" w:hAnsi="Times New Roman" w:cs="Times New Roman"/>
          <w:sz w:val="24"/>
          <w:szCs w:val="24"/>
        </w:rPr>
        <w:t>Берии</w:t>
      </w:r>
    </w:p>
    <w:p w:rsidR="00CA60C3" w:rsidRPr="00B72955" w:rsidRDefault="00CA60C3" w:rsidP="00CA60C3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 – </w:t>
      </w:r>
      <w:r w:rsidRPr="00B72955">
        <w:rPr>
          <w:rFonts w:ascii="Times New Roman" w:hAnsi="Times New Roman" w:cs="Times New Roman"/>
          <w:sz w:val="24"/>
          <w:szCs w:val="24"/>
        </w:rPr>
        <w:t>Девушка, не замужем</w:t>
      </w:r>
    </w:p>
    <w:p w:rsidR="00CA60C3" w:rsidRPr="00B72955" w:rsidRDefault="00CA60C3" w:rsidP="00CA60C3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72955">
        <w:rPr>
          <w:rFonts w:ascii="Times New Roman" w:hAnsi="Times New Roman" w:cs="Times New Roman"/>
          <w:sz w:val="24"/>
          <w:szCs w:val="24"/>
        </w:rPr>
        <w:t>фельд</w:t>
      </w:r>
      <w:r w:rsidR="00861344" w:rsidRPr="00B72955">
        <w:rPr>
          <w:rFonts w:ascii="Times New Roman" w:hAnsi="Times New Roman" w:cs="Times New Roman"/>
          <w:sz w:val="24"/>
          <w:szCs w:val="24"/>
        </w:rPr>
        <w:t>ъ</w:t>
      </w:r>
      <w:r w:rsidRPr="00B72955">
        <w:rPr>
          <w:rFonts w:ascii="Times New Roman" w:hAnsi="Times New Roman" w:cs="Times New Roman"/>
          <w:sz w:val="24"/>
          <w:szCs w:val="24"/>
        </w:rPr>
        <w:t>егерь, ненастоящий</w:t>
      </w:r>
    </w:p>
    <w:p w:rsidR="00C819BF" w:rsidRPr="00B72955" w:rsidRDefault="00C819BF">
      <w:pPr>
        <w:rPr>
          <w:sz w:val="24"/>
          <w:szCs w:val="24"/>
        </w:rPr>
      </w:pPr>
    </w:p>
    <w:p w:rsidR="00CA60C3" w:rsidRPr="00B72955" w:rsidRDefault="00CA60C3" w:rsidP="00CA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1</w:t>
      </w:r>
    </w:p>
    <w:p w:rsidR="00CA60C3" w:rsidRPr="00B72955" w:rsidRDefault="00CA60C3" w:rsidP="008B34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Особняк Берии. Первый и второй охранники стоят возле стены из Карельской березы.</w:t>
      </w:r>
      <w:r w:rsidR="00AD319D"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3E2B" w:rsidRPr="00B72955">
        <w:rPr>
          <w:rFonts w:ascii="Times New Roman" w:hAnsi="Times New Roman" w:cs="Times New Roman"/>
          <w:i/>
          <w:sz w:val="24"/>
          <w:szCs w:val="24"/>
        </w:rPr>
        <w:t xml:space="preserve">Сверху на стене лампочка, перекрашенная в зеленый цвет. </w:t>
      </w:r>
      <w:r w:rsidR="00AD319D" w:rsidRPr="00B72955">
        <w:rPr>
          <w:rFonts w:ascii="Times New Roman" w:hAnsi="Times New Roman" w:cs="Times New Roman"/>
          <w:i/>
          <w:sz w:val="24"/>
          <w:szCs w:val="24"/>
        </w:rPr>
        <w:t>Рядом с ними вазы на тумбочках.</w:t>
      </w:r>
      <w:r w:rsidR="008B345A" w:rsidRPr="00B72955">
        <w:rPr>
          <w:rFonts w:ascii="Times New Roman" w:hAnsi="Times New Roman" w:cs="Times New Roman"/>
          <w:i/>
          <w:sz w:val="24"/>
          <w:szCs w:val="24"/>
        </w:rPr>
        <w:t xml:space="preserve"> Первый </w:t>
      </w:r>
      <w:r w:rsidR="00B02901" w:rsidRPr="00B72955">
        <w:rPr>
          <w:rFonts w:ascii="Times New Roman" w:hAnsi="Times New Roman" w:cs="Times New Roman"/>
          <w:i/>
          <w:sz w:val="24"/>
          <w:szCs w:val="24"/>
        </w:rPr>
        <w:t>охранник,</w:t>
      </w:r>
      <w:r w:rsidR="008B345A" w:rsidRPr="00B72955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B02901" w:rsidRPr="00B72955">
        <w:rPr>
          <w:rFonts w:ascii="Times New Roman" w:hAnsi="Times New Roman" w:cs="Times New Roman"/>
          <w:i/>
          <w:sz w:val="24"/>
          <w:szCs w:val="24"/>
        </w:rPr>
        <w:t>который</w:t>
      </w:r>
      <w:r w:rsidR="008B345A" w:rsidRPr="00B72955">
        <w:rPr>
          <w:rFonts w:ascii="Times New Roman" w:hAnsi="Times New Roman" w:cs="Times New Roman"/>
          <w:i/>
          <w:sz w:val="24"/>
          <w:szCs w:val="24"/>
        </w:rPr>
        <w:t xml:space="preserve"> раз подходит к окну, смотрит на ночное небо. Второй охранник протирает ветошью золотые часы.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Из-за стены  раздается могучий храп.</w:t>
      </w:r>
    </w:p>
    <w:p w:rsidR="008B345A" w:rsidRPr="00B72955" w:rsidRDefault="008B345A" w:rsidP="008B345A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Месяц на убыль идет!</w:t>
      </w:r>
    </w:p>
    <w:p w:rsidR="008B345A" w:rsidRPr="00B72955" w:rsidRDefault="008B345A" w:rsidP="008B345A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Ага, на убой! Очередная примета?</w:t>
      </w:r>
    </w:p>
    <w:p w:rsidR="008B345A" w:rsidRPr="00B72955" w:rsidRDefault="008B345A" w:rsidP="008B345A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861344" w:rsidRPr="00B72955">
        <w:rPr>
          <w:rFonts w:ascii="Times New Roman" w:hAnsi="Times New Roman" w:cs="Times New Roman"/>
          <w:sz w:val="24"/>
          <w:szCs w:val="24"/>
        </w:rPr>
        <w:t>Двадцать первое, двадцать второе, двадцать третье июня, - мы уже четвертые сутки без смены!</w:t>
      </w:r>
      <w:r w:rsidR="00861344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344" w:rsidRPr="00B72955">
        <w:rPr>
          <w:rFonts w:ascii="Times New Roman" w:hAnsi="Times New Roman" w:cs="Times New Roman"/>
          <w:sz w:val="24"/>
          <w:szCs w:val="24"/>
        </w:rPr>
        <w:t xml:space="preserve">Совсем уже </w:t>
      </w:r>
      <w:proofErr w:type="spellStart"/>
      <w:r w:rsidR="00861344" w:rsidRPr="00B72955">
        <w:rPr>
          <w:rFonts w:ascii="Times New Roman" w:hAnsi="Times New Roman" w:cs="Times New Roman"/>
          <w:sz w:val="24"/>
          <w:szCs w:val="24"/>
        </w:rPr>
        <w:t>оборзели</w:t>
      </w:r>
      <w:proofErr w:type="spellEnd"/>
      <w:r w:rsidR="00861344" w:rsidRPr="00B72955">
        <w:rPr>
          <w:rFonts w:ascii="Times New Roman" w:hAnsi="Times New Roman" w:cs="Times New Roman"/>
          <w:sz w:val="24"/>
          <w:szCs w:val="24"/>
        </w:rPr>
        <w:t>!</w:t>
      </w:r>
      <w:r w:rsidR="00861344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344" w:rsidRPr="00B72955">
        <w:rPr>
          <w:rFonts w:ascii="Times New Roman" w:hAnsi="Times New Roman" w:cs="Times New Roman"/>
          <w:sz w:val="24"/>
          <w:szCs w:val="24"/>
        </w:rPr>
        <w:t>Да и т</w:t>
      </w:r>
      <w:r w:rsidR="00E66656" w:rsidRPr="00B72955">
        <w:rPr>
          <w:rFonts w:ascii="Times New Roman" w:hAnsi="Times New Roman" w:cs="Times New Roman"/>
          <w:sz w:val="24"/>
          <w:szCs w:val="24"/>
        </w:rPr>
        <w:t xml:space="preserve">ревожно как-то! </w:t>
      </w:r>
      <w:r w:rsidRPr="00B72955">
        <w:rPr>
          <w:rFonts w:ascii="Times New Roman" w:hAnsi="Times New Roman" w:cs="Times New Roman"/>
          <w:sz w:val="24"/>
          <w:szCs w:val="24"/>
        </w:rPr>
        <w:t>Два дня назад в Германии такой же месяц был, как ниточка.</w:t>
      </w:r>
      <w:r w:rsidR="00861344" w:rsidRPr="00B7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45A" w:rsidRPr="00B72955" w:rsidRDefault="008B345A" w:rsidP="008B345A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="00861344" w:rsidRPr="00B72955">
        <w:rPr>
          <w:rFonts w:ascii="Times New Roman" w:hAnsi="Times New Roman" w:cs="Times New Roman"/>
          <w:sz w:val="24"/>
          <w:szCs w:val="24"/>
        </w:rPr>
        <w:t>Главное,</w:t>
      </w:r>
      <w:r w:rsidR="00E71BD9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1BD9" w:rsidRPr="00B72955">
        <w:rPr>
          <w:rFonts w:ascii="Times New Roman" w:hAnsi="Times New Roman" w:cs="Times New Roman"/>
          <w:sz w:val="24"/>
          <w:szCs w:val="24"/>
        </w:rPr>
        <w:t>ж</w:t>
      </w:r>
      <w:r w:rsidRPr="00B72955">
        <w:rPr>
          <w:rFonts w:ascii="Times New Roman" w:hAnsi="Times New Roman" w:cs="Times New Roman"/>
          <w:sz w:val="24"/>
          <w:szCs w:val="24"/>
        </w:rPr>
        <w:t>ивы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в</w:t>
      </w:r>
      <w:r w:rsidR="001F106B" w:rsidRPr="00B72955">
        <w:rPr>
          <w:rFonts w:ascii="Times New Roman" w:hAnsi="Times New Roman" w:cs="Times New Roman"/>
          <w:sz w:val="24"/>
          <w:szCs w:val="24"/>
        </w:rPr>
        <w:t xml:space="preserve">едь? </w:t>
      </w:r>
      <w:r w:rsidR="00861344" w:rsidRPr="00B72955">
        <w:rPr>
          <w:rFonts w:ascii="Times New Roman" w:hAnsi="Times New Roman" w:cs="Times New Roman"/>
          <w:sz w:val="24"/>
          <w:szCs w:val="24"/>
        </w:rPr>
        <w:t xml:space="preserve">Руки, ноги целы! </w:t>
      </w:r>
      <w:r w:rsidR="001F106B" w:rsidRPr="00B72955">
        <w:rPr>
          <w:rFonts w:ascii="Times New Roman" w:hAnsi="Times New Roman" w:cs="Times New Roman"/>
          <w:sz w:val="24"/>
          <w:szCs w:val="24"/>
        </w:rPr>
        <w:t>Д</w:t>
      </w:r>
      <w:r w:rsidRPr="00B72955">
        <w:rPr>
          <w:rFonts w:ascii="Times New Roman" w:hAnsi="Times New Roman" w:cs="Times New Roman"/>
          <w:sz w:val="24"/>
          <w:szCs w:val="24"/>
        </w:rPr>
        <w:t>омой вернулись</w:t>
      </w:r>
      <w:r w:rsidR="00EC1608" w:rsidRPr="00B72955">
        <w:rPr>
          <w:rFonts w:ascii="Times New Roman" w:hAnsi="Times New Roman" w:cs="Times New Roman"/>
          <w:sz w:val="24"/>
          <w:szCs w:val="24"/>
        </w:rPr>
        <w:t>!</w:t>
      </w:r>
      <w:r w:rsidRPr="00B72955">
        <w:rPr>
          <w:rFonts w:ascii="Times New Roman" w:hAnsi="Times New Roman" w:cs="Times New Roman"/>
          <w:sz w:val="24"/>
          <w:szCs w:val="24"/>
        </w:rPr>
        <w:t xml:space="preserve"> Кто-то даже с часами! Лаврентий Павлович, спасибо ему, вон спит себе</w:t>
      </w:r>
      <w:r w:rsidR="00EC1608" w:rsidRPr="00B72955">
        <w:rPr>
          <w:rFonts w:ascii="Times New Roman" w:hAnsi="Times New Roman" w:cs="Times New Roman"/>
          <w:sz w:val="24"/>
          <w:szCs w:val="24"/>
        </w:rPr>
        <w:t xml:space="preserve"> спокойно, только тебе всё знаки мерещатся</w:t>
      </w:r>
      <w:r w:rsidRPr="00B72955">
        <w:rPr>
          <w:rFonts w:ascii="Times New Roman" w:hAnsi="Times New Roman" w:cs="Times New Roman"/>
          <w:sz w:val="24"/>
          <w:szCs w:val="24"/>
        </w:rPr>
        <w:t>.</w:t>
      </w:r>
    </w:p>
    <w:p w:rsidR="00EC1608" w:rsidRPr="00B72955" w:rsidRDefault="00EC1608" w:rsidP="00EC1608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E71BD9" w:rsidRPr="00B72955">
        <w:rPr>
          <w:rFonts w:ascii="Times New Roman" w:hAnsi="Times New Roman" w:cs="Times New Roman"/>
          <w:sz w:val="24"/>
          <w:szCs w:val="24"/>
        </w:rPr>
        <w:t xml:space="preserve">У него мрачный вид! </w:t>
      </w:r>
      <w:r w:rsidR="001F106B" w:rsidRPr="00B72955">
        <w:rPr>
          <w:rFonts w:ascii="Times New Roman" w:hAnsi="Times New Roman" w:cs="Times New Roman"/>
          <w:sz w:val="24"/>
          <w:szCs w:val="24"/>
        </w:rPr>
        <w:t xml:space="preserve">Я как </w:t>
      </w:r>
      <w:r w:rsidR="00E66656" w:rsidRPr="00B72955">
        <w:rPr>
          <w:rFonts w:ascii="Times New Roman" w:hAnsi="Times New Roman" w:cs="Times New Roman"/>
          <w:sz w:val="24"/>
          <w:szCs w:val="24"/>
        </w:rPr>
        <w:t>спать</w:t>
      </w:r>
      <w:r w:rsidR="001F106B" w:rsidRPr="00B72955">
        <w:rPr>
          <w:rFonts w:ascii="Times New Roman" w:hAnsi="Times New Roman" w:cs="Times New Roman"/>
          <w:sz w:val="24"/>
          <w:szCs w:val="24"/>
        </w:rPr>
        <w:t>, Германия</w:t>
      </w:r>
      <w:r w:rsidR="00E66656" w:rsidRPr="00B72955">
        <w:rPr>
          <w:rFonts w:ascii="Times New Roman" w:hAnsi="Times New Roman" w:cs="Times New Roman"/>
          <w:sz w:val="24"/>
          <w:szCs w:val="24"/>
        </w:rPr>
        <w:t xml:space="preserve"> мерещится, </w:t>
      </w:r>
      <w:proofErr w:type="gramStart"/>
      <w:r w:rsidR="00E66656" w:rsidRPr="00B72955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E66656"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>будто по глазам ударили, всё красное! Как вообще после такого спать можно?</w:t>
      </w:r>
    </w:p>
    <w:p w:rsidR="001F106B" w:rsidRPr="00B72955" w:rsidRDefault="00EC1608" w:rsidP="00EC1608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Они </w:t>
      </w:r>
      <w:r w:rsidR="001F106B" w:rsidRPr="00B72955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B72955">
        <w:rPr>
          <w:rFonts w:ascii="Times New Roman" w:hAnsi="Times New Roman" w:cs="Times New Roman"/>
          <w:sz w:val="24"/>
          <w:szCs w:val="24"/>
        </w:rPr>
        <w:t>сами эту возню начали</w:t>
      </w:r>
      <w:r w:rsidR="00B02901" w:rsidRPr="00B72955">
        <w:rPr>
          <w:rFonts w:ascii="Times New Roman" w:hAnsi="Times New Roman" w:cs="Times New Roman"/>
          <w:sz w:val="24"/>
          <w:szCs w:val="24"/>
        </w:rPr>
        <w:t xml:space="preserve"> с объединением</w:t>
      </w:r>
      <w:r w:rsidR="001F106B" w:rsidRPr="00B72955">
        <w:rPr>
          <w:rFonts w:ascii="Times New Roman" w:hAnsi="Times New Roman" w:cs="Times New Roman"/>
          <w:sz w:val="24"/>
          <w:szCs w:val="24"/>
        </w:rPr>
        <w:t>! И хозяин просто на места всех поставил.</w:t>
      </w:r>
      <w:r w:rsidR="00E71BD9" w:rsidRPr="00B72955">
        <w:rPr>
          <w:rFonts w:ascii="Times New Roman" w:hAnsi="Times New Roman" w:cs="Times New Roman"/>
          <w:sz w:val="24"/>
          <w:szCs w:val="24"/>
        </w:rPr>
        <w:t xml:space="preserve"> К</w:t>
      </w:r>
      <w:r w:rsidR="001F106B" w:rsidRPr="00B72955">
        <w:rPr>
          <w:rFonts w:ascii="Times New Roman" w:hAnsi="Times New Roman" w:cs="Times New Roman"/>
          <w:sz w:val="24"/>
          <w:szCs w:val="24"/>
        </w:rPr>
        <w:t>огда-нибудь внукам расскажу, что дважды до Берлина дошел!</w:t>
      </w:r>
    </w:p>
    <w:p w:rsidR="001F106B" w:rsidRPr="00B72955" w:rsidRDefault="001F106B" w:rsidP="001F106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Сколько время?</w:t>
      </w:r>
    </w:p>
    <w:p w:rsidR="001F106B" w:rsidRPr="00B72955" w:rsidRDefault="001F106B" w:rsidP="001F106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="00E71BD9" w:rsidRPr="00B72955">
        <w:rPr>
          <w:rFonts w:ascii="Times New Roman" w:hAnsi="Times New Roman" w:cs="Times New Roman"/>
          <w:sz w:val="24"/>
          <w:szCs w:val="24"/>
        </w:rPr>
        <w:t xml:space="preserve">Вот-вот полночь! Смотри </w:t>
      </w:r>
      <w:proofErr w:type="gramStart"/>
      <w:r w:rsidR="00E71BD9" w:rsidRPr="00B72955">
        <w:rPr>
          <w:rFonts w:ascii="Times New Roman" w:hAnsi="Times New Roman" w:cs="Times New Roman"/>
          <w:sz w:val="24"/>
          <w:szCs w:val="24"/>
        </w:rPr>
        <w:t>именные</w:t>
      </w:r>
      <w:proofErr w:type="gramEnd"/>
      <w:r w:rsidR="00E71BD9" w:rsidRPr="00B72955">
        <w:rPr>
          <w:rFonts w:ascii="Times New Roman" w:hAnsi="Times New Roman" w:cs="Times New Roman"/>
          <w:sz w:val="24"/>
          <w:szCs w:val="24"/>
        </w:rPr>
        <w:t xml:space="preserve">, Вальтер </w:t>
      </w:r>
      <w:proofErr w:type="spellStart"/>
      <w:r w:rsidR="00E71BD9" w:rsidRPr="00B72955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="00E71BD9" w:rsidRPr="00B72955">
        <w:rPr>
          <w:rFonts w:ascii="Times New Roman" w:hAnsi="Times New Roman" w:cs="Times New Roman"/>
          <w:sz w:val="24"/>
          <w:szCs w:val="24"/>
        </w:rPr>
        <w:t xml:space="preserve"> написано. Я как два  дня </w:t>
      </w:r>
      <w:r w:rsidR="00E66656" w:rsidRPr="00B72955">
        <w:rPr>
          <w:rFonts w:ascii="Times New Roman" w:hAnsi="Times New Roman" w:cs="Times New Roman"/>
          <w:sz w:val="24"/>
          <w:szCs w:val="24"/>
        </w:rPr>
        <w:t>назад завел в Германии идут</w:t>
      </w:r>
      <w:r w:rsidR="00E71BD9" w:rsidRPr="00B72955">
        <w:rPr>
          <w:rFonts w:ascii="Times New Roman" w:hAnsi="Times New Roman" w:cs="Times New Roman"/>
          <w:sz w:val="24"/>
          <w:szCs w:val="24"/>
        </w:rPr>
        <w:t>, всё точно!</w:t>
      </w:r>
    </w:p>
    <w:p w:rsidR="00E71BD9" w:rsidRPr="00B72955" w:rsidRDefault="00E71BD9" w:rsidP="00E71BD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Дай посмотреть</w:t>
      </w:r>
      <w:r w:rsidR="00E66656" w:rsidRPr="00B72955">
        <w:rPr>
          <w:rFonts w:ascii="Times New Roman" w:hAnsi="Times New Roman" w:cs="Times New Roman"/>
          <w:sz w:val="24"/>
          <w:szCs w:val="24"/>
        </w:rPr>
        <w:t>?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(Берет часы)</w:t>
      </w:r>
      <w:r w:rsidR="00E66656"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656" w:rsidRPr="00B72955">
        <w:rPr>
          <w:rFonts w:ascii="Times New Roman" w:hAnsi="Times New Roman" w:cs="Times New Roman"/>
          <w:sz w:val="24"/>
          <w:szCs w:val="24"/>
        </w:rPr>
        <w:t xml:space="preserve">Отличные часы! </w:t>
      </w:r>
      <w:r w:rsidR="00782EAF" w:rsidRPr="00B72955">
        <w:rPr>
          <w:rFonts w:ascii="Times New Roman" w:hAnsi="Times New Roman" w:cs="Times New Roman"/>
          <w:sz w:val="24"/>
          <w:szCs w:val="24"/>
        </w:rPr>
        <w:t xml:space="preserve">Жаль не всем достались! </w:t>
      </w:r>
      <w:r w:rsidRPr="00B72955">
        <w:rPr>
          <w:rFonts w:ascii="Times New Roman" w:hAnsi="Times New Roman" w:cs="Times New Roman"/>
          <w:sz w:val="24"/>
          <w:szCs w:val="24"/>
        </w:rPr>
        <w:t>Да, только дата смотри</w:t>
      </w:r>
      <w:r w:rsidR="00E66656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не меняется, как было двадцать первое июня, так и осталось.</w:t>
      </w:r>
    </w:p>
    <w:p w:rsidR="00E66656" w:rsidRPr="00B72955" w:rsidRDefault="00E66656" w:rsidP="00E6665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="00782EAF" w:rsidRPr="00B72955">
        <w:rPr>
          <w:rFonts w:ascii="Times New Roman" w:hAnsi="Times New Roman" w:cs="Times New Roman"/>
          <w:sz w:val="24"/>
          <w:szCs w:val="24"/>
        </w:rPr>
        <w:t xml:space="preserve">Ты ведь сам отличиться не захотел! </w:t>
      </w:r>
      <w:r w:rsidRPr="00B72955">
        <w:rPr>
          <w:rFonts w:ascii="Times New Roman" w:hAnsi="Times New Roman" w:cs="Times New Roman"/>
          <w:sz w:val="24"/>
          <w:szCs w:val="24"/>
        </w:rPr>
        <w:t>Может подкрутить что надо?</w:t>
      </w:r>
    </w:p>
    <w:p w:rsidR="00E66656" w:rsidRPr="00B72955" w:rsidRDefault="00E66656" w:rsidP="00E6665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782EAF" w:rsidRPr="00B72955">
        <w:rPr>
          <w:rFonts w:ascii="Times New Roman" w:hAnsi="Times New Roman" w:cs="Times New Roman"/>
          <w:sz w:val="24"/>
          <w:szCs w:val="24"/>
        </w:rPr>
        <w:t xml:space="preserve">У меня и так руки не отмываются! </w:t>
      </w:r>
      <w:r w:rsidRPr="00B72955">
        <w:rPr>
          <w:rFonts w:ascii="Times New Roman" w:hAnsi="Times New Roman" w:cs="Times New Roman"/>
          <w:sz w:val="24"/>
          <w:szCs w:val="24"/>
        </w:rPr>
        <w:t>Второй раз колок дерне</w:t>
      </w:r>
      <w:r w:rsidR="00B02901" w:rsidRPr="00B72955">
        <w:rPr>
          <w:rFonts w:ascii="Times New Roman" w:hAnsi="Times New Roman" w:cs="Times New Roman"/>
          <w:sz w:val="24"/>
          <w:szCs w:val="24"/>
        </w:rPr>
        <w:t xml:space="preserve">шь, теперь дату менять, </w:t>
      </w:r>
      <w:proofErr w:type="gramStart"/>
      <w:r w:rsidR="00B02901" w:rsidRPr="00B72955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="00B02901"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 xml:space="preserve">ставим? Пятое марта тысяча девятьсот пятьдесят третьего! Великого вождя не стало! Вся страна рыдает! Кто же теперь будет руководить нами? </w:t>
      </w:r>
    </w:p>
    <w:p w:rsidR="00E66656" w:rsidRPr="00B72955" w:rsidRDefault="00E66656" w:rsidP="00E6665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Как будто ты не знаешь? Точно не поросёнок!</w:t>
      </w:r>
    </w:p>
    <w:p w:rsidR="00E66656" w:rsidRPr="00B72955" w:rsidRDefault="00E66656" w:rsidP="00E6665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Отличные часы </w:t>
      </w:r>
      <w:r w:rsidRPr="00B72955">
        <w:rPr>
          <w:rFonts w:ascii="Times New Roman" w:hAnsi="Times New Roman" w:cs="Times New Roman"/>
          <w:i/>
          <w:sz w:val="24"/>
          <w:szCs w:val="24"/>
        </w:rPr>
        <w:t>(Убирает в карман)</w:t>
      </w:r>
      <w:r w:rsidRPr="00B72955">
        <w:rPr>
          <w:rFonts w:ascii="Times New Roman" w:hAnsi="Times New Roman" w:cs="Times New Roman"/>
          <w:sz w:val="24"/>
          <w:szCs w:val="24"/>
        </w:rPr>
        <w:t xml:space="preserve">! </w:t>
      </w:r>
      <w:r w:rsidR="00782EAF" w:rsidRPr="00B72955">
        <w:rPr>
          <w:rFonts w:ascii="Times New Roman" w:hAnsi="Times New Roman" w:cs="Times New Roman"/>
          <w:sz w:val="24"/>
          <w:szCs w:val="24"/>
        </w:rPr>
        <w:t>Известно кто! С такой-то охраной!</w:t>
      </w:r>
    </w:p>
    <w:p w:rsidR="00E66656" w:rsidRPr="00B72955" w:rsidRDefault="00E66656" w:rsidP="00E6665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У Хозяина иногда до сих пор слезы на глазах наворачиваются. </w:t>
      </w:r>
      <w:r w:rsidR="00782EAF" w:rsidRPr="00B72955">
        <w:rPr>
          <w:rFonts w:ascii="Times New Roman" w:hAnsi="Times New Roman" w:cs="Times New Roman"/>
          <w:sz w:val="24"/>
          <w:szCs w:val="24"/>
        </w:rPr>
        <w:t xml:space="preserve">Пятое марта! Сталина больше нет с нами! Да и я нет-нет переживаю! </w:t>
      </w:r>
      <w:r w:rsidRPr="00B72955">
        <w:rPr>
          <w:rFonts w:ascii="Times New Roman" w:hAnsi="Times New Roman" w:cs="Times New Roman"/>
          <w:sz w:val="24"/>
          <w:szCs w:val="24"/>
        </w:rPr>
        <w:t>Эй, часы-то отдай!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Какие часы?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Которые только что взял! Пятое марта ставил!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А, эти! Так ты может, обронил где, не?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Хватит тут Ваньку валять! Взял часы, отдавай!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Слушай, ты давай не кричи! Не буди лихо, пока тихо!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Хватит мне зубы заговаривать, думаешь я свои часы не сумею выбить,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таких как</w:t>
      </w:r>
      <w:r w:rsidR="00B02901" w:rsidRPr="00B72955">
        <w:rPr>
          <w:rFonts w:ascii="Times New Roman" w:hAnsi="Times New Roman" w:cs="Times New Roman"/>
          <w:sz w:val="24"/>
          <w:szCs w:val="24"/>
        </w:rPr>
        <w:t xml:space="preserve"> ты пополам </w:t>
      </w:r>
      <w:r w:rsidRPr="00B72955">
        <w:rPr>
          <w:rFonts w:ascii="Times New Roman" w:hAnsi="Times New Roman" w:cs="Times New Roman"/>
          <w:sz w:val="24"/>
          <w:szCs w:val="24"/>
        </w:rPr>
        <w:t>рву.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Тише-тише, разбудим, обоим хуже будет! Давай позже поговорим?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</w:t>
      </w:r>
      <w:proofErr w:type="gramStart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955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абрасывается на </w:t>
      </w:r>
      <w:r w:rsidR="00B02901" w:rsidRPr="00B72955">
        <w:rPr>
          <w:rFonts w:ascii="Times New Roman" w:hAnsi="Times New Roman" w:cs="Times New Roman"/>
          <w:i/>
          <w:sz w:val="24"/>
          <w:szCs w:val="24"/>
        </w:rPr>
        <w:t>первого</w:t>
      </w:r>
      <w:r w:rsidRPr="00B72955">
        <w:rPr>
          <w:rFonts w:ascii="Times New Roman" w:hAnsi="Times New Roman" w:cs="Times New Roman"/>
          <w:i/>
          <w:sz w:val="24"/>
          <w:szCs w:val="24"/>
        </w:rPr>
        <w:t>)</w:t>
      </w:r>
      <w:r w:rsidR="00B02901"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>Давай часы</w:t>
      </w:r>
      <w:r w:rsidR="00AD319D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паскуда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</w:t>
      </w:r>
    </w:p>
    <w:p w:rsidR="00782EAF" w:rsidRPr="00B72955" w:rsidRDefault="00782EAF" w:rsidP="00782E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Охранники падают, возятся по полу, приставляют друг к другу оружия, </w:t>
      </w:r>
      <w:r w:rsidR="00AD319D" w:rsidRPr="00B72955">
        <w:rPr>
          <w:rFonts w:ascii="Times New Roman" w:hAnsi="Times New Roman" w:cs="Times New Roman"/>
          <w:i/>
          <w:sz w:val="24"/>
          <w:szCs w:val="24"/>
        </w:rPr>
        <w:t>бьют им по голове, дергают за кители, фуражки разлетаются в разные стороны.</w:t>
      </w:r>
    </w:p>
    <w:p w:rsidR="00AD319D" w:rsidRPr="00B72955" w:rsidRDefault="00AD319D" w:rsidP="00AD319D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Сука, часы отдай! Мне подарили </w:t>
      </w:r>
      <w:r w:rsidRPr="00B72955">
        <w:rPr>
          <w:rFonts w:ascii="Times New Roman" w:hAnsi="Times New Roman" w:cs="Times New Roman"/>
          <w:i/>
          <w:sz w:val="24"/>
          <w:szCs w:val="24"/>
        </w:rPr>
        <w:t>(Ногой толкает тумбочку, ваза разбивается)</w:t>
      </w:r>
      <w:r w:rsidRPr="00B72955">
        <w:rPr>
          <w:rFonts w:ascii="Times New Roman" w:hAnsi="Times New Roman" w:cs="Times New Roman"/>
          <w:sz w:val="24"/>
          <w:szCs w:val="24"/>
        </w:rPr>
        <w:t>!</w:t>
      </w:r>
    </w:p>
    <w:p w:rsidR="00A13E2B" w:rsidRPr="00B72955" w:rsidRDefault="00A13E2B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Ты что наделал-то? Стоило оно того нет?</w:t>
      </w:r>
    </w:p>
    <w:p w:rsidR="00A13E2B" w:rsidRPr="00B72955" w:rsidRDefault="00A13E2B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Тише-тише, давай убираться! Часы потом заберу!</w:t>
      </w:r>
    </w:p>
    <w:p w:rsidR="00B02901" w:rsidRPr="00B72955" w:rsidRDefault="00A13E2B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Начинают быстро убирать осколки. На стене загорается лампочка. 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Проснулся! </w:t>
      </w:r>
      <w:r w:rsidR="00B02901" w:rsidRPr="00B72955">
        <w:rPr>
          <w:rFonts w:ascii="Times New Roman" w:hAnsi="Times New Roman" w:cs="Times New Roman"/>
          <w:sz w:val="24"/>
          <w:szCs w:val="24"/>
        </w:rPr>
        <w:t>Вызывает! Доволен?</w:t>
      </w:r>
    </w:p>
    <w:p w:rsidR="00B02901" w:rsidRPr="00B72955" w:rsidRDefault="00B02901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Отдал бы часы, всё бы спокойно прошло, сам виноват!</w:t>
      </w:r>
    </w:p>
    <w:p w:rsidR="00A13E2B" w:rsidRPr="00B72955" w:rsidRDefault="00B02901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A13E2B" w:rsidRPr="00B72955">
        <w:rPr>
          <w:rFonts w:ascii="Times New Roman" w:hAnsi="Times New Roman" w:cs="Times New Roman"/>
          <w:sz w:val="24"/>
          <w:szCs w:val="24"/>
        </w:rPr>
        <w:t>Вот тебе и месяц ниточкой! Оправься, погон торчит!</w:t>
      </w:r>
    </w:p>
    <w:p w:rsidR="00A13E2B" w:rsidRPr="00B72955" w:rsidRDefault="00A13E2B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Заправляют кители, хлястики и ремни на оружии.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E2B" w:rsidRPr="00B72955" w:rsidRDefault="00A13E2B" w:rsidP="00A13E2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Пошли что ли уже? Перед смертью не надышишься!</w:t>
      </w:r>
    </w:p>
    <w:p w:rsidR="00A13E2B" w:rsidRPr="00B72955" w:rsidRDefault="00A13E2B" w:rsidP="00A13E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Открывают потайную стену из карельской березы, скрываются за ней.</w:t>
      </w:r>
    </w:p>
    <w:p w:rsidR="00A13E2B" w:rsidRPr="00B72955" w:rsidRDefault="00A13E2B" w:rsidP="00A13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2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Кабинет Берии, комфортабельный, большой, с огромным столом, кушеткой и мягким креслом. На столе две папки, писчая бумага, чернильницы, перьевые ручки. Еще стоят фрукты в вазе, самовар, графин вина, графин водки, набор посуды, рюмки, закуска. У окна стоит Лаврентий Павлович Берия. Входит Всеволод Меркулов.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Смелее, Сева! Что ты как не родной?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Лаврентий Павлович, я отчитался на заседании.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Обожди! Не гони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кхенби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 Садись-садись! Водочки будешь?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Меркулов расстегивает гимнастерку, Берия разливает по стопкам, подает Меркулову.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Водочка! Давненько не пи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л, но настроение такое, </w:t>
      </w:r>
      <w:r w:rsidRPr="00B72955">
        <w:rPr>
          <w:rFonts w:ascii="Times New Roman" w:hAnsi="Times New Roman" w:cs="Times New Roman"/>
          <w:sz w:val="24"/>
          <w:szCs w:val="24"/>
        </w:rPr>
        <w:t>грех не пригубить. Не то что бы я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 сдаваться собрался, или руки о</w:t>
      </w:r>
      <w:r w:rsidRPr="00B72955">
        <w:rPr>
          <w:rFonts w:ascii="Times New Roman" w:hAnsi="Times New Roman" w:cs="Times New Roman"/>
          <w:sz w:val="24"/>
          <w:szCs w:val="24"/>
        </w:rPr>
        <w:t>пустил, но после Германии хочется выпить.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Конечно, Лаврентий Павлович, 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вы так много сделали, </w:t>
      </w:r>
      <w:r w:rsidRPr="00B72955">
        <w:rPr>
          <w:rFonts w:ascii="Times New Roman" w:hAnsi="Times New Roman" w:cs="Times New Roman"/>
          <w:sz w:val="24"/>
          <w:szCs w:val="24"/>
        </w:rPr>
        <w:t>немного расслабиться вам необходимо!</w:t>
      </w:r>
    </w:p>
    <w:p w:rsidR="007A7C5E" w:rsidRPr="00B72955" w:rsidRDefault="007A7C5E" w:rsidP="008740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Выпивают.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Теперь говори.</w:t>
      </w:r>
    </w:p>
    <w:p w:rsidR="00874019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Я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на заседании сделал отчет по вашей работе в Восточной Германии, </w:t>
      </w:r>
      <w:r w:rsidR="002625CF" w:rsidRPr="00B72955">
        <w:rPr>
          <w:rFonts w:ascii="Times New Roman" w:hAnsi="Times New Roman" w:cs="Times New Roman"/>
          <w:sz w:val="24"/>
          <w:szCs w:val="24"/>
        </w:rPr>
        <w:t xml:space="preserve">как вы продиктовали, </w:t>
      </w:r>
      <w:r w:rsidRPr="00B72955">
        <w:rPr>
          <w:rFonts w:ascii="Times New Roman" w:hAnsi="Times New Roman" w:cs="Times New Roman"/>
          <w:sz w:val="24"/>
          <w:szCs w:val="24"/>
        </w:rPr>
        <w:t>они были ошеломлены, если не напуганы</w:t>
      </w:r>
      <w:r w:rsidR="002625CF" w:rsidRPr="00B72955">
        <w:rPr>
          <w:rFonts w:ascii="Times New Roman" w:hAnsi="Times New Roman" w:cs="Times New Roman"/>
          <w:sz w:val="24"/>
          <w:szCs w:val="24"/>
        </w:rPr>
        <w:t>, весь аппарат</w:t>
      </w:r>
      <w:r w:rsidRPr="00B72955">
        <w:rPr>
          <w:rFonts w:ascii="Times New Roman" w:hAnsi="Times New Roman" w:cs="Times New Roman"/>
          <w:sz w:val="24"/>
          <w:szCs w:val="24"/>
        </w:rPr>
        <w:t>. Четко, оперативно, молниеносно!</w:t>
      </w:r>
    </w:p>
    <w:p w:rsidR="008B345A" w:rsidRPr="00B72955" w:rsidRDefault="00874019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Ну и достаточно, Сева!</w:t>
      </w:r>
    </w:p>
    <w:p w:rsidR="002625CF" w:rsidRPr="00B72955" w:rsidRDefault="002625CF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Как это достаточно, не умоляйте своего значения, если бы не вы, неизвестно во что бы этот якобы мирный протест вылился. Капиталистическая зараза проникает к нам даже на подошвах, вы поехали и загнали её под ноготь, это быстрое реагирование на ситуацию, оно поражает!</w:t>
      </w:r>
    </w:p>
    <w:p w:rsidR="002625CF" w:rsidRPr="00B72955" w:rsidRDefault="002625CF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Берия.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Понимаешь, их цель мне понятна, и возможно это верный курс объединить Германию, но сделать это надо по нашей инициативе, с нашими людьми, чтобы не утратить сферу влияния в регионе, а эт</w:t>
      </w:r>
      <w:r w:rsidR="007A7C5E" w:rsidRPr="00B72955">
        <w:rPr>
          <w:rFonts w:ascii="Times New Roman" w:hAnsi="Times New Roman" w:cs="Times New Roman"/>
          <w:sz w:val="24"/>
          <w:szCs w:val="24"/>
        </w:rPr>
        <w:t>о требует постоянно держать руки на шее</w:t>
      </w:r>
      <w:r w:rsidRPr="00B72955">
        <w:rPr>
          <w:rFonts w:ascii="Times New Roman" w:hAnsi="Times New Roman" w:cs="Times New Roman"/>
          <w:sz w:val="24"/>
          <w:szCs w:val="24"/>
        </w:rPr>
        <w:t xml:space="preserve">, 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эй руку на пульсе, </w:t>
      </w:r>
      <w:r w:rsidRPr="00B72955">
        <w:rPr>
          <w:rFonts w:ascii="Times New Roman" w:hAnsi="Times New Roman" w:cs="Times New Roman"/>
          <w:sz w:val="24"/>
          <w:szCs w:val="24"/>
        </w:rPr>
        <w:t>сейчас вообще у нас время высокого давления, Сева!</w:t>
      </w:r>
    </w:p>
    <w:p w:rsidR="007A7C5E" w:rsidRPr="00B72955" w:rsidRDefault="002625CF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Поэтому я и говорю, хватит тени! Взять хотя бы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Катынь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целая армия поляков под Смоленском, когда обстановка в Европе накалена, тут нужно столько воли! Если бы не вы, </w:t>
      </w:r>
      <w:r w:rsidR="00861344" w:rsidRPr="00B72955">
        <w:rPr>
          <w:rFonts w:ascii="Times New Roman" w:hAnsi="Times New Roman" w:cs="Times New Roman"/>
          <w:sz w:val="24"/>
          <w:szCs w:val="24"/>
        </w:rPr>
        <w:t xml:space="preserve">целая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туча этой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сволочи по стране разбежалась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, или вернулась в свои матрасы, это привело бы нас к неминуемой гибели. </w:t>
      </w:r>
    </w:p>
    <w:p w:rsidR="007A7C5E" w:rsidRPr="00B72955" w:rsidRDefault="007A7C5E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Да, тогда бы тараканов не прусаки, а поляки называли!</w:t>
      </w:r>
    </w:p>
    <w:p w:rsidR="002625CF" w:rsidRPr="00B72955" w:rsidRDefault="007A7C5E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="00236B16" w:rsidRPr="00B72955">
        <w:rPr>
          <w:rFonts w:ascii="Times New Roman" w:hAnsi="Times New Roman" w:cs="Times New Roman"/>
          <w:sz w:val="24"/>
          <w:szCs w:val="24"/>
        </w:rPr>
        <w:t>Никита Сергеевич тогда на даче отсиживался, а вы все решали. И всё молчат!</w:t>
      </w:r>
    </w:p>
    <w:p w:rsidR="00236B16" w:rsidRPr="00B72955" w:rsidRDefault="00236B16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 Сева будет выставлено в плохом свете, никто ведь не продумывает ситуацию на несколько шагов. Поэтому нам надо её продумать и Никита Сергеевич не должен в этой истории на даче </w:t>
      </w:r>
      <w:r w:rsidR="007A7C5E" w:rsidRPr="00B72955">
        <w:rPr>
          <w:rFonts w:ascii="Times New Roman" w:hAnsi="Times New Roman" w:cs="Times New Roman"/>
          <w:sz w:val="24"/>
          <w:szCs w:val="24"/>
        </w:rPr>
        <w:t>отсиживаться</w:t>
      </w:r>
      <w:r w:rsidRPr="00B72955">
        <w:rPr>
          <w:rFonts w:ascii="Times New Roman" w:hAnsi="Times New Roman" w:cs="Times New Roman"/>
          <w:sz w:val="24"/>
          <w:szCs w:val="24"/>
        </w:rPr>
        <w:t>, понимаешь?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 Он должен команду давать, я должен сомневаться, это же двадцать с лишним тысяч человек! Это огромные жертвы!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Это естественно, документально всё подготовлено, и необходимость решения, и исполнители, но на пленуме-то об этом можно напомнить! Вот смотрите, на двадцать шестое назначен Пленум, хотят услышать от вас все подробности о поездке в Германию и дальнейшие планы в регионе. Даже анонс уже в газете напечатан.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 Там можно и напомнить все ваши заслуги.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берет газету и читает.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Ну что же, двадцать шестое, так двадцать шестое! Это нам подходит. Главное не позже, чтобы у нас тоже были руки развязаны! Рассказать, утешить, успокоить и работать дальше! Смотри на другой странице большими буквами заголовок «СИФИЛИС» и потом маленькими, строчными «и его лечение». Ну что это такое, Сева?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Это «Правда» Лаврентий Павлович!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разливает еще по рюмке, рука дрожит, он разливает водку мимо стопок, Меркулов принимает из рук бутылку и разливает сам</w:t>
      </w:r>
      <w:r w:rsidR="007A7C5E" w:rsidRPr="00B72955">
        <w:rPr>
          <w:rFonts w:ascii="Times New Roman" w:hAnsi="Times New Roman" w:cs="Times New Roman"/>
          <w:i/>
          <w:sz w:val="24"/>
          <w:szCs w:val="24"/>
        </w:rPr>
        <w:t>.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2A52F1" w:rsidRPr="00B72955">
        <w:rPr>
          <w:rFonts w:ascii="Times New Roman" w:hAnsi="Times New Roman" w:cs="Times New Roman"/>
          <w:sz w:val="24"/>
          <w:szCs w:val="24"/>
        </w:rPr>
        <w:t>Рука стала дрожать, Сева, даже железо со временем гнется!</w:t>
      </w:r>
    </w:p>
    <w:p w:rsidR="002A52F1" w:rsidRPr="00B72955" w:rsidRDefault="002A52F1" w:rsidP="00236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 временная слабость, 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Лаврентий Павлович! 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Вот тебе Сева правда, в это переломное время, когда нам оставили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вэликое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наслэдие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 Нам необходимо его сохранить и приумножить! Что для этого нужно, Сева?</w:t>
      </w:r>
    </w:p>
    <w:p w:rsidR="00236B16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Может быть, уверенные и согласованные действия?</w:t>
      </w:r>
    </w:p>
    <w:p w:rsidR="002A52F1" w:rsidRPr="00B72955" w:rsidRDefault="00236B16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Нет, Сева!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надо покаяться! Причем правильно это сделать! </w:t>
      </w:r>
      <w:r w:rsidR="002A52F1" w:rsidRPr="00B72955">
        <w:rPr>
          <w:rFonts w:ascii="Times New Roman" w:hAnsi="Times New Roman" w:cs="Times New Roman"/>
          <w:sz w:val="24"/>
          <w:szCs w:val="24"/>
        </w:rPr>
        <w:t xml:space="preserve">Времена, Сева меняются! Надо измениться вместе с ними! Кто-то скажет, что это </w:t>
      </w:r>
      <w:proofErr w:type="spellStart"/>
      <w:r w:rsidR="002A52F1" w:rsidRPr="00B72955">
        <w:rPr>
          <w:rFonts w:ascii="Times New Roman" w:hAnsi="Times New Roman" w:cs="Times New Roman"/>
          <w:sz w:val="24"/>
          <w:szCs w:val="24"/>
        </w:rPr>
        <w:t>мэмэкрия</w:t>
      </w:r>
      <w:proofErr w:type="spellEnd"/>
      <w:r w:rsidR="002A52F1" w:rsidRPr="00B72955">
        <w:rPr>
          <w:rFonts w:ascii="Times New Roman" w:hAnsi="Times New Roman" w:cs="Times New Roman"/>
          <w:sz w:val="24"/>
          <w:szCs w:val="24"/>
        </w:rPr>
        <w:t>, но это здравая необходимость!</w:t>
      </w:r>
    </w:p>
    <w:p w:rsidR="002A52F1" w:rsidRPr="00B72955" w:rsidRDefault="002A52F1" w:rsidP="00236B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Разливают еще по одной.</w:t>
      </w:r>
    </w:p>
    <w:p w:rsidR="002A52F1" w:rsidRPr="00B72955" w:rsidRDefault="002A52F1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Главное, не выглядеть слишком безобидно!</w:t>
      </w:r>
    </w:p>
    <w:p w:rsidR="00236B16" w:rsidRPr="00B72955" w:rsidRDefault="002A52F1" w:rsidP="00236B16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236B16" w:rsidRPr="00B72955">
        <w:rPr>
          <w:rFonts w:ascii="Times New Roman" w:hAnsi="Times New Roman" w:cs="Times New Roman"/>
          <w:sz w:val="24"/>
          <w:szCs w:val="24"/>
        </w:rPr>
        <w:t xml:space="preserve">Вот смотри, я Мегрельское дело выправил? Дело врачей выправил, а </w:t>
      </w:r>
      <w:proofErr w:type="spellStart"/>
      <w:r w:rsidR="00236B16" w:rsidRPr="00B72955">
        <w:rPr>
          <w:rFonts w:ascii="Times New Roman" w:hAnsi="Times New Roman" w:cs="Times New Roman"/>
          <w:sz w:val="24"/>
          <w:szCs w:val="24"/>
        </w:rPr>
        <w:t>Мыкитка</w:t>
      </w:r>
      <w:proofErr w:type="spellEnd"/>
      <w:r w:rsidR="00236B16" w:rsidRPr="00B72955">
        <w:rPr>
          <w:rFonts w:ascii="Times New Roman" w:hAnsi="Times New Roman" w:cs="Times New Roman"/>
          <w:sz w:val="24"/>
          <w:szCs w:val="24"/>
        </w:rPr>
        <w:t xml:space="preserve"> что сделал?</w:t>
      </w:r>
    </w:p>
    <w:p w:rsidR="002A52F1" w:rsidRPr="00B72955" w:rsidRDefault="002A52F1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Амнистировал перекованных?</w:t>
      </w:r>
    </w:p>
    <w:p w:rsidR="002A52F1" w:rsidRPr="00B72955" w:rsidRDefault="002A52F1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Настоял на амнистии! Причем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контриков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на Пленуме побоялись возвращать, а я говорил, всех надо возвращать! Посадить обратно всегда успеем! Пусть погуляют!</w:t>
      </w:r>
    </w:p>
    <w:p w:rsidR="002A52F1" w:rsidRPr="00B72955" w:rsidRDefault="002A52F1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Точно, пусть на Москву посмотрят, вон как отстроили, не узнают,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>, теперь!</w:t>
      </w:r>
    </w:p>
    <w:p w:rsidR="002A52F1" w:rsidRPr="00B72955" w:rsidRDefault="002A52F1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Нет, в Москву им рано, пусть сначала в областных центрах потрудятся, на благо народа!</w:t>
      </w:r>
    </w:p>
    <w:p w:rsidR="00200866" w:rsidRPr="00B72955" w:rsidRDefault="002A52F1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Точно! Тем более работать научились!</w:t>
      </w:r>
    </w:p>
    <w:p w:rsidR="002A52F1" w:rsidRPr="00B72955" w:rsidRDefault="00200866" w:rsidP="002A52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Сразу всех разом, конечно тоже не стоит, производство и добыча не должны останавливаться, но постепенно в три-четыре этапа можно перевести всё на другие рельсы. Будут потом люди ездить туда,</w:t>
      </w:r>
      <w:r w:rsidR="007A7C5E"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 xml:space="preserve">как на работу,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добровольно-принудительно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, да за большую деньгу, всесоюзная признательность еще! </w:t>
      </w:r>
      <w:r w:rsidR="002A52F1" w:rsidRPr="00B7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B16" w:rsidRPr="00B72955" w:rsidRDefault="00200866" w:rsidP="0087401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Меркулов.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И в правду, если всех выпустить разом, может такой цирк начаться, страшно представить!</w:t>
      </w:r>
    </w:p>
    <w:p w:rsidR="00925074" w:rsidRPr="00B72955" w:rsidRDefault="00925074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Всё,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болос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пора кончать со страхом! </w:t>
      </w:r>
    </w:p>
    <w:p w:rsidR="005608DC" w:rsidRPr="00B72955" w:rsidRDefault="00925074" w:rsidP="009250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Берия </w:t>
      </w:r>
      <w:r w:rsidR="005608DC" w:rsidRPr="00B72955">
        <w:rPr>
          <w:rFonts w:ascii="Times New Roman" w:hAnsi="Times New Roman" w:cs="Times New Roman"/>
          <w:i/>
          <w:sz w:val="24"/>
          <w:szCs w:val="24"/>
        </w:rPr>
        <w:t>разливает водку по рюмкам, по столу.</w:t>
      </w:r>
    </w:p>
    <w:p w:rsidR="005608DC" w:rsidRPr="00B72955" w:rsidRDefault="005608DC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Лаврентий Павлович, мне уже хватит, вечером плановые мероприятия, ваши установки.</w:t>
      </w:r>
    </w:p>
    <w:p w:rsidR="00F97680" w:rsidRPr="00B72955" w:rsidRDefault="005608DC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F97680" w:rsidRPr="00B72955">
        <w:rPr>
          <w:rFonts w:ascii="Times New Roman" w:hAnsi="Times New Roman" w:cs="Times New Roman"/>
          <w:sz w:val="24"/>
          <w:szCs w:val="24"/>
        </w:rPr>
        <w:t>Давай тогда вина выпьем? Д</w:t>
      </w:r>
      <w:r w:rsidRPr="00B72955">
        <w:rPr>
          <w:rFonts w:ascii="Times New Roman" w:hAnsi="Times New Roman" w:cs="Times New Roman"/>
          <w:sz w:val="24"/>
          <w:szCs w:val="24"/>
        </w:rPr>
        <w:t xml:space="preserve">омашнее, </w:t>
      </w:r>
      <w:r w:rsidR="00F97680" w:rsidRPr="00B72955">
        <w:rPr>
          <w:rFonts w:ascii="Times New Roman" w:hAnsi="Times New Roman" w:cs="Times New Roman"/>
          <w:sz w:val="24"/>
          <w:szCs w:val="24"/>
        </w:rPr>
        <w:t>Сева! С</w:t>
      </w:r>
      <w:r w:rsidRPr="00B72955">
        <w:rPr>
          <w:rFonts w:ascii="Times New Roman" w:hAnsi="Times New Roman" w:cs="Times New Roman"/>
          <w:sz w:val="24"/>
          <w:szCs w:val="24"/>
        </w:rPr>
        <w:t>амолетом доставили из дома</w:t>
      </w:r>
      <w:r w:rsidR="00F97680" w:rsidRPr="00B72955">
        <w:rPr>
          <w:rFonts w:ascii="Times New Roman" w:hAnsi="Times New Roman" w:cs="Times New Roman"/>
          <w:sz w:val="24"/>
          <w:szCs w:val="24"/>
        </w:rPr>
        <w:t>!</w:t>
      </w:r>
    </w:p>
    <w:p w:rsidR="00F97680" w:rsidRPr="00B72955" w:rsidRDefault="00F97680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Давайте, понизим планку!</w:t>
      </w:r>
    </w:p>
    <w:p w:rsidR="00F81ADB" w:rsidRPr="00B72955" w:rsidRDefault="00F97680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Берия</w:t>
      </w:r>
      <w:proofErr w:type="gramStart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955">
        <w:rPr>
          <w:rFonts w:ascii="Times New Roman" w:hAnsi="Times New Roman" w:cs="Times New Roman"/>
          <w:i/>
          <w:sz w:val="24"/>
          <w:szCs w:val="24"/>
        </w:rPr>
        <w:t>ш</w:t>
      </w:r>
      <w:proofErr w:type="gramEnd"/>
      <w:r w:rsidRPr="00B72955">
        <w:rPr>
          <w:rFonts w:ascii="Times New Roman" w:hAnsi="Times New Roman" w:cs="Times New Roman"/>
          <w:i/>
          <w:sz w:val="24"/>
          <w:szCs w:val="24"/>
        </w:rPr>
        <w:t>епотом)</w:t>
      </w:r>
      <w:r w:rsidR="005608DC"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 xml:space="preserve">Я последнее время спать не могу, пока водки не выпью! Нервы шалят, что ли? Сны расползаются. Мне сегодня ночью приснилось, что я </w:t>
      </w:r>
      <w:r w:rsidR="00DE04C0" w:rsidRPr="00B72955">
        <w:rPr>
          <w:rFonts w:ascii="Times New Roman" w:hAnsi="Times New Roman" w:cs="Times New Roman"/>
          <w:sz w:val="24"/>
          <w:szCs w:val="24"/>
        </w:rPr>
        <w:t xml:space="preserve">командую </w:t>
      </w:r>
      <w:r w:rsidR="0081312A" w:rsidRPr="00B72955">
        <w:rPr>
          <w:rFonts w:ascii="Times New Roman" w:hAnsi="Times New Roman" w:cs="Times New Roman"/>
          <w:sz w:val="24"/>
          <w:szCs w:val="24"/>
        </w:rPr>
        <w:t>отрядом, идет облава</w:t>
      </w:r>
      <w:r w:rsidR="00DE04C0" w:rsidRPr="00B72955">
        <w:rPr>
          <w:rFonts w:ascii="Times New Roman" w:hAnsi="Times New Roman" w:cs="Times New Roman"/>
          <w:sz w:val="24"/>
          <w:szCs w:val="24"/>
        </w:rPr>
        <w:t xml:space="preserve"> фашистов, дождь</w:t>
      </w:r>
      <w:r w:rsidR="0081312A" w:rsidRPr="00B72955">
        <w:rPr>
          <w:rFonts w:ascii="Times New Roman" w:hAnsi="Times New Roman" w:cs="Times New Roman"/>
          <w:sz w:val="24"/>
          <w:szCs w:val="24"/>
        </w:rPr>
        <w:t xml:space="preserve">, темнота, а еще там мой родительский дом, только половина его. Отправляю солдата на поиски второй половины дома, а он говорит, что </w:t>
      </w:r>
      <w:r w:rsidR="00F81ADB" w:rsidRPr="00B72955">
        <w:rPr>
          <w:rFonts w:ascii="Times New Roman" w:hAnsi="Times New Roman" w:cs="Times New Roman"/>
          <w:sz w:val="24"/>
          <w:szCs w:val="24"/>
        </w:rPr>
        <w:t>его продали.</w:t>
      </w:r>
    </w:p>
    <w:p w:rsidR="00F81ADB" w:rsidRPr="00B72955" w:rsidRDefault="00F81ADB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Разве такое может быть, куда </w:t>
      </w:r>
      <w:r w:rsidRPr="00B72955">
        <w:rPr>
          <w:rFonts w:ascii="Times New Roman" w:hAnsi="Times New Roman" w:cs="Times New Roman"/>
          <w:sz w:val="24"/>
          <w:szCs w:val="24"/>
        </w:rPr>
        <w:t>она делась?</w:t>
      </w:r>
    </w:p>
    <w:p w:rsidR="00F81ADB" w:rsidRPr="00B72955" w:rsidRDefault="00F81ADB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Солдат мне говорит, что полдома хозяин продал, чтобы я учился. Это так давно было, да и теперь я думаю, стоило ли это того? В одном окне свет горел и по нему постоянно из пулеметов трассирующими снарядами стреляли, а он горел.</w:t>
      </w:r>
    </w:p>
    <w:p w:rsidR="00F81ADB" w:rsidRPr="00B72955" w:rsidRDefault="00F81ADB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Свет в огне, это ведь надежа, тем более горит, чтобы не случилось!</w:t>
      </w:r>
    </w:p>
    <w:p w:rsidR="00B763AF" w:rsidRPr="00B72955" w:rsidRDefault="00F81ADB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А потом подбежали солдаты и отчитались об успешно проведенной операции, передали мне красную кнопку, я нажал, и взлетела в небо ракета с полотнищем, как у Сталина! Огромное развивающееся полотно</w:t>
      </w:r>
      <w:r w:rsidR="00B763AF" w:rsidRPr="00B72955">
        <w:rPr>
          <w:rFonts w:ascii="Times New Roman" w:hAnsi="Times New Roman" w:cs="Times New Roman"/>
          <w:sz w:val="24"/>
          <w:szCs w:val="24"/>
        </w:rPr>
        <w:t>! Салют.</w:t>
      </w:r>
    </w:p>
    <w:p w:rsidR="00B763AF" w:rsidRPr="00B72955" w:rsidRDefault="00B763AF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Это ведь сон о нашей победе!</w:t>
      </w:r>
    </w:p>
    <w:p w:rsidR="00B510A5" w:rsidRPr="00B72955" w:rsidRDefault="00B763AF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Берия. </w:t>
      </w:r>
      <w:r w:rsidR="00B510A5" w:rsidRPr="00B72955">
        <w:rPr>
          <w:rFonts w:ascii="Times New Roman" w:hAnsi="Times New Roman" w:cs="Times New Roman"/>
          <w:sz w:val="24"/>
          <w:szCs w:val="24"/>
        </w:rPr>
        <w:t>Потом ко мне подбежал солдат, а у него лицо Ленина, молодого и безбородого. Солдат Ульянов вручает мне орден Ленина за отлично проведенную операцию, а я не понимаю зачем?</w:t>
      </w:r>
    </w:p>
    <w:p w:rsidR="00B510A5" w:rsidRPr="00B72955" w:rsidRDefault="00B510A5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Как? Это ведь очередной почетный знак! </w:t>
      </w:r>
    </w:p>
    <w:p w:rsidR="000B05E5" w:rsidRPr="00B72955" w:rsidRDefault="00B510A5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Хватило бы и одного, никто их потом считать не будет!</w:t>
      </w:r>
      <w:r w:rsidR="000B05E5" w:rsidRPr="00B72955">
        <w:rPr>
          <w:rFonts w:ascii="Times New Roman" w:hAnsi="Times New Roman" w:cs="Times New Roman"/>
          <w:sz w:val="24"/>
          <w:szCs w:val="24"/>
        </w:rPr>
        <w:t xml:space="preserve"> Потом стали взрывать снаряды и появились автоматные очереди, все кто были рядом, стали падать и я упал, а свет! Свет в доме погас.</w:t>
      </w:r>
    </w:p>
    <w:p w:rsidR="00F97680" w:rsidRPr="00B72955" w:rsidRDefault="000B05E5" w:rsidP="0092507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Думаю, что это усталость, после поездки! Просто, отдохнуть надо! </w:t>
      </w:r>
      <w:r w:rsidR="00B510A5" w:rsidRPr="00B7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Главное,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>почему автоматная очередь? Кто стреляет? Непонятно!</w:t>
      </w:r>
      <w:r w:rsidR="00366195" w:rsidRPr="00B72955">
        <w:rPr>
          <w:rFonts w:ascii="Times New Roman" w:hAnsi="Times New Roman" w:cs="Times New Roman"/>
          <w:sz w:val="24"/>
          <w:szCs w:val="24"/>
        </w:rPr>
        <w:t xml:space="preserve"> Представляешь? Я уже спать практически перестал! Вот пробовал в обед уснуть, так мне грузовик приснился, а из-под него ноги торчат. Я их вытаскиваю, а там только половина тела. Она мне говорит, меня не здесь не стало, меня на другой улице не стало. Я вообще в гости шёл. И ноги пошли в темную подворотню, а грузовик сам, без водителя поехал! </w:t>
      </w:r>
      <w:r w:rsidRPr="00B72955">
        <w:rPr>
          <w:rFonts w:ascii="Times New Roman" w:hAnsi="Times New Roman" w:cs="Times New Roman"/>
          <w:sz w:val="24"/>
          <w:szCs w:val="24"/>
        </w:rPr>
        <w:t>Что думаешь?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Только отдых! Или отвлечься!</w:t>
      </w:r>
      <w:r w:rsidR="00366195" w:rsidRPr="00B72955">
        <w:rPr>
          <w:rFonts w:ascii="Times New Roman" w:hAnsi="Times New Roman" w:cs="Times New Roman"/>
          <w:sz w:val="24"/>
          <w:szCs w:val="24"/>
        </w:rPr>
        <w:t xml:space="preserve"> Может девушку вам организовать?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Ты что, Сева,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имшвидоба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нам только снится! Если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сейчас хотя бы день отдохну, мы с тобой потом всю оставшуюся жизнь где-нибудь за стенкой проведем, в лучшем случае! Надо действовать! 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(Шепотом) </w:t>
      </w:r>
      <w:r w:rsidRPr="00B72955">
        <w:rPr>
          <w:rFonts w:ascii="Times New Roman" w:hAnsi="Times New Roman" w:cs="Times New Roman"/>
          <w:sz w:val="24"/>
          <w:szCs w:val="24"/>
        </w:rPr>
        <w:t>Сталин допустил вещи, непростительные никому! По его прямому указанию, или с его согласия были действительно совершены страшные преступления, и не следует искать оправдания Сталину, как это делают некоторые товарищи! Надо обратиться к народу, чем быстрее, тем лучше!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Может быть, не стоит так резко, а как-то постепенно надо это всё говорить?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Без откровенного разговора </w:t>
      </w:r>
      <w:r w:rsidR="00E0623C" w:rsidRPr="00B72955">
        <w:rPr>
          <w:rFonts w:ascii="Times New Roman" w:hAnsi="Times New Roman" w:cs="Times New Roman"/>
          <w:sz w:val="24"/>
          <w:szCs w:val="24"/>
        </w:rPr>
        <w:t>никак Сева</w:t>
      </w:r>
      <w:r w:rsidRPr="00B72955">
        <w:rPr>
          <w:rFonts w:ascii="Times New Roman" w:hAnsi="Times New Roman" w:cs="Times New Roman"/>
          <w:sz w:val="24"/>
          <w:szCs w:val="24"/>
        </w:rPr>
        <w:t xml:space="preserve">! Хватит прятать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чинчхиби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в шкафу! Задача не в том, чтобы сразу же публично сокрушить культ личности, или дискредитировать его в глазах народа. Начинать надо с нас, со всех членов Президиума ЦК. Мы отчитаемся, вскроем ошибочность курса партии и послушаем, что скажет съезд.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Только надо будет прикрыть тылы, 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обеспечить танковую поддержку </w:t>
      </w:r>
      <w:r w:rsidRPr="00B72955">
        <w:rPr>
          <w:rFonts w:ascii="Times New Roman" w:hAnsi="Times New Roman" w:cs="Times New Roman"/>
          <w:sz w:val="24"/>
          <w:szCs w:val="24"/>
        </w:rPr>
        <w:t>и настаивать на своем</w:t>
      </w:r>
      <w:r w:rsidR="006C4451" w:rsidRPr="00B72955">
        <w:rPr>
          <w:rFonts w:ascii="Times New Roman" w:hAnsi="Times New Roman" w:cs="Times New Roman"/>
          <w:sz w:val="24"/>
          <w:szCs w:val="24"/>
        </w:rPr>
        <w:t>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Стра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шно даже представить, что </w:t>
      </w:r>
      <w:r w:rsidRPr="00B72955">
        <w:rPr>
          <w:rFonts w:ascii="Times New Roman" w:hAnsi="Times New Roman" w:cs="Times New Roman"/>
          <w:sz w:val="24"/>
          <w:szCs w:val="24"/>
        </w:rPr>
        <w:t>дальше!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Берия.</w:t>
      </w:r>
      <w:r w:rsidR="006C4451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451" w:rsidRPr="00B72955">
        <w:rPr>
          <w:rFonts w:ascii="Times New Roman" w:hAnsi="Times New Roman" w:cs="Times New Roman"/>
          <w:sz w:val="24"/>
          <w:szCs w:val="24"/>
        </w:rPr>
        <w:t>Н</w:t>
      </w:r>
      <w:r w:rsidRPr="00B72955">
        <w:rPr>
          <w:rFonts w:ascii="Times New Roman" w:hAnsi="Times New Roman" w:cs="Times New Roman"/>
          <w:sz w:val="24"/>
          <w:szCs w:val="24"/>
        </w:rPr>
        <w:t xml:space="preserve">адо держать руку на пульсе! А дальше, Сева, всё в наших руках! Пятичасовой рабочий день, представляешь? Не жизнь, а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згапари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 Хватит из народа соки выжимать, пусть весь мир завидует, как у нас коммунисты живут!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Это точно! Наши люди теперь за пять часов могут пятилетку устроить! Работать научились!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Надо начинать проводить уже национальную политику! Нормальную! Порядочную! Поставить на руководящие должности местное население, проверенных людей, а то так будет продолжаться, лет через двадцать-тридцать такой костер разгорится, деда не горюй!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Это правильно, Лаврентий Павлович! Гениально!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Гениев, Сева, не бывает! Их выдумали для сравнения! На всех влияет обстановка и условия!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Но вы ведь столько всего сделали, добились, и сколько еще сделаете!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 Атомная бомба, техническое задание всего на двух листочках было, а вы так организовали всё, что люди поняли ответственность момента и сделали настолько оперативно, что даже американцы были ошарашены!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Я могу сказать так же про тебя, что ты гениальный помощник, что у меня гениальные ординарцы, что в СССР гениальный народ! Но, это все проще должно быть! Не воспринимать, как гениальность, а так же, как пустяк – как зарю, как проигравшую музыку! И жить! Жить дальше!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Точнее не как проигравшую музыку, а как до сих пор не заигравшую в полную силу, Лаврентий Павлович!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Да что гов</w:t>
      </w:r>
      <w:r w:rsidR="006C4451" w:rsidRPr="00B72955">
        <w:rPr>
          <w:rFonts w:ascii="Times New Roman" w:hAnsi="Times New Roman" w:cs="Times New Roman"/>
          <w:sz w:val="24"/>
          <w:szCs w:val="24"/>
        </w:rPr>
        <w:t>орить, впрягаемся и пашем</w:t>
      </w:r>
      <w:r w:rsidRPr="00B72955">
        <w:rPr>
          <w:rFonts w:ascii="Times New Roman" w:hAnsi="Times New Roman" w:cs="Times New Roman"/>
          <w:sz w:val="24"/>
          <w:szCs w:val="24"/>
        </w:rPr>
        <w:t>! Вот взять хотя бы ордена!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Какие ордена? </w:t>
      </w:r>
      <w:r w:rsidRPr="00B72955">
        <w:rPr>
          <w:rFonts w:ascii="Times New Roman" w:hAnsi="Times New Roman" w:cs="Times New Roman"/>
          <w:i/>
          <w:sz w:val="24"/>
          <w:szCs w:val="24"/>
        </w:rPr>
        <w:t>(Хватается за карманы кителя)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Новые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>, Сева! Ордена культуры, союзные и республиканские ордена!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Не совсем понимаю, для какой категории людей?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Для любого, кто в регионе отличится,  будь ты интеллигент, театрал, рабочий, заслужил, - получай орден!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Ордена могут быть, допустим, чьего-то имени?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Именно! Например, орден Низами!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Или орден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Алишера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Нав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ои у у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>збеков!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Точно! Это поднимет и укрепит национальное достояние и дух конкретно взятой республики! А нам нужны сильные регионы!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Нам нужна поддержка на местах! </w:t>
      </w:r>
      <w:r w:rsidR="006C4451" w:rsidRPr="00B72955">
        <w:rPr>
          <w:rFonts w:ascii="Times New Roman" w:hAnsi="Times New Roman" w:cs="Times New Roman"/>
          <w:sz w:val="24"/>
          <w:szCs w:val="24"/>
        </w:rPr>
        <w:t>Так постепенно негативный налет слетит под натиском ветра развития!</w:t>
      </w:r>
    </w:p>
    <w:p w:rsidR="00473DF1" w:rsidRPr="00B72955" w:rsidRDefault="006C4451" w:rsidP="00473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Особенный стук в дверь.</w:t>
      </w:r>
      <w:r w:rsidR="00473DF1" w:rsidRPr="00B72955">
        <w:rPr>
          <w:rFonts w:ascii="Times New Roman" w:hAnsi="Times New Roman" w:cs="Times New Roman"/>
          <w:i/>
          <w:sz w:val="24"/>
          <w:szCs w:val="24"/>
        </w:rPr>
        <w:t xml:space="preserve"> Входит Рафаэль Саркисов.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Лаврентий Павлович, вам почта и три приглашения на вечер!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Давай, Рафаэль! Ты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 организовал вечер? В</w:t>
      </w:r>
      <w:r w:rsidRPr="00B72955">
        <w:rPr>
          <w:rFonts w:ascii="Times New Roman" w:hAnsi="Times New Roman" w:cs="Times New Roman"/>
          <w:sz w:val="24"/>
          <w:szCs w:val="24"/>
        </w:rPr>
        <w:t xml:space="preserve">сё 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B72955">
        <w:rPr>
          <w:rFonts w:ascii="Times New Roman" w:hAnsi="Times New Roman" w:cs="Times New Roman"/>
          <w:sz w:val="24"/>
          <w:szCs w:val="24"/>
        </w:rPr>
        <w:t>готово?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Саркисов.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Прорабатываем Лаврентий Павлович, практич</w:t>
      </w:r>
      <w:r w:rsidR="006C4451" w:rsidRPr="00B72955">
        <w:rPr>
          <w:rFonts w:ascii="Times New Roman" w:hAnsi="Times New Roman" w:cs="Times New Roman"/>
          <w:sz w:val="24"/>
          <w:szCs w:val="24"/>
        </w:rPr>
        <w:t>ески всё устроено. В</w:t>
      </w:r>
      <w:r w:rsidRPr="00B72955">
        <w:rPr>
          <w:rFonts w:ascii="Times New Roman" w:hAnsi="Times New Roman" w:cs="Times New Roman"/>
          <w:sz w:val="24"/>
          <w:szCs w:val="24"/>
        </w:rPr>
        <w:t>сё будет!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Отлично, Рафаэль! (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Поёт)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Га-а-али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- тебе не хочется покоя!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Га-а-али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- как хорошо на свете жить!  </w:t>
      </w:r>
      <w:r w:rsidRPr="00B72955">
        <w:rPr>
          <w:rFonts w:ascii="Times New Roman" w:hAnsi="Times New Roman" w:cs="Times New Roman"/>
          <w:i/>
          <w:sz w:val="24"/>
          <w:szCs w:val="24"/>
        </w:rPr>
        <w:t>(Берет со стола две папки)</w:t>
      </w:r>
      <w:r w:rsidRPr="00B72955">
        <w:rPr>
          <w:rFonts w:ascii="Times New Roman" w:hAnsi="Times New Roman" w:cs="Times New Roman"/>
          <w:sz w:val="24"/>
          <w:szCs w:val="24"/>
        </w:rPr>
        <w:t xml:space="preserve"> Саркисов, вот тебе две папки, этих надо проработать до вечера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, а этих устроить </w:t>
      </w:r>
      <w:proofErr w:type="gramStart"/>
      <w:r w:rsidR="006C4451" w:rsidRPr="00B72955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6C4451" w:rsidRPr="00B72955">
        <w:rPr>
          <w:rFonts w:ascii="Times New Roman" w:hAnsi="Times New Roman" w:cs="Times New Roman"/>
          <w:sz w:val="24"/>
          <w:szCs w:val="24"/>
        </w:rPr>
        <w:t xml:space="preserve"> проработанных</w:t>
      </w:r>
      <w:r w:rsidRPr="00B72955">
        <w:rPr>
          <w:rFonts w:ascii="Times New Roman" w:hAnsi="Times New Roman" w:cs="Times New Roman"/>
          <w:sz w:val="24"/>
          <w:szCs w:val="24"/>
        </w:rPr>
        <w:t>!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 Если буду</w:t>
      </w:r>
      <w:r w:rsidR="00E0623C" w:rsidRPr="00B72955">
        <w:rPr>
          <w:rFonts w:ascii="Times New Roman" w:hAnsi="Times New Roman" w:cs="Times New Roman"/>
          <w:sz w:val="24"/>
          <w:szCs w:val="24"/>
        </w:rPr>
        <w:t xml:space="preserve">т какие-то перегибы, сообщаешь и </w:t>
      </w:r>
      <w:r w:rsidR="006C4451" w:rsidRPr="00B72955">
        <w:rPr>
          <w:rFonts w:ascii="Times New Roman" w:hAnsi="Times New Roman" w:cs="Times New Roman"/>
          <w:sz w:val="24"/>
          <w:szCs w:val="24"/>
        </w:rPr>
        <w:t>решим!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Есть! Разрешите идти?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Идите! 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(Рассматривает письма и приглашения)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Поразительно, как люди могут так долго держаться за возможность, питать надежды, ведь многих из этих людей, уже много лет, как не существует, а письма идут и идут, а Сева? Чем я могу 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им </w:t>
      </w:r>
      <w:r w:rsidRPr="00B72955">
        <w:rPr>
          <w:rFonts w:ascii="Times New Roman" w:hAnsi="Times New Roman" w:cs="Times New Roman"/>
          <w:sz w:val="24"/>
          <w:szCs w:val="24"/>
        </w:rPr>
        <w:t>помочь?</w:t>
      </w:r>
      <w:r w:rsidR="006C4451" w:rsidRPr="00B72955">
        <w:rPr>
          <w:rFonts w:ascii="Times New Roman" w:hAnsi="Times New Roman" w:cs="Times New Roman"/>
          <w:sz w:val="24"/>
          <w:szCs w:val="24"/>
        </w:rPr>
        <w:t xml:space="preserve"> Это же не я виноват, что их не</w:t>
      </w:r>
      <w:r w:rsidR="00E0623C" w:rsidRPr="00B72955">
        <w:rPr>
          <w:rFonts w:ascii="Times New Roman" w:hAnsi="Times New Roman" w:cs="Times New Roman"/>
          <w:sz w:val="24"/>
          <w:szCs w:val="24"/>
        </w:rPr>
        <w:t>т, я просто выполнял установку партии</w:t>
      </w:r>
      <w:r w:rsidR="006C4451" w:rsidRPr="00B72955">
        <w:rPr>
          <w:rFonts w:ascii="Times New Roman" w:hAnsi="Times New Roman" w:cs="Times New Roman"/>
          <w:sz w:val="24"/>
          <w:szCs w:val="24"/>
        </w:rPr>
        <w:t>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А Саркисов, он ведь с вами еще с Грузии работает, да?</w:t>
      </w:r>
    </w:p>
    <w:p w:rsidR="006C622D" w:rsidRPr="00B72955" w:rsidRDefault="00473DF1" w:rsidP="00473D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6C4451" w:rsidRPr="00B72955">
        <w:rPr>
          <w:rFonts w:ascii="Times New Roman" w:hAnsi="Times New Roman" w:cs="Times New Roman"/>
          <w:sz w:val="24"/>
          <w:szCs w:val="24"/>
        </w:rPr>
        <w:t>Да, мы с ним с самого начала!</w:t>
      </w:r>
      <w:r w:rsidR="006C4451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622D" w:rsidRPr="00B72955" w:rsidRDefault="006C622D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Кажется, он тоже устает.</w:t>
      </w:r>
    </w:p>
    <w:p w:rsidR="006C622D" w:rsidRPr="00B72955" w:rsidRDefault="006C622D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Ничего, через три дня всё сделаем и вздохнем свободно! Надо потерпеть! </w:t>
      </w:r>
    </w:p>
    <w:p w:rsidR="006C622D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="006C622D" w:rsidRPr="00B72955">
        <w:rPr>
          <w:rFonts w:ascii="Times New Roman" w:hAnsi="Times New Roman" w:cs="Times New Roman"/>
          <w:sz w:val="24"/>
          <w:szCs w:val="24"/>
        </w:rPr>
        <w:t>Надо бы еще бдительность не потерять! На всякий случай я его проверю!</w:t>
      </w:r>
    </w:p>
    <w:p w:rsidR="006C622D" w:rsidRPr="00B72955" w:rsidRDefault="006C622D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1475E8" w:rsidRPr="00B72955">
        <w:rPr>
          <w:rFonts w:ascii="Times New Roman" w:hAnsi="Times New Roman" w:cs="Times New Roman"/>
          <w:sz w:val="24"/>
          <w:szCs w:val="24"/>
        </w:rPr>
        <w:t>Нет!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Нет 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необходимости! Мы с ним слишком сильно повязаны, чтобы он вдруг наделал глупостей! Приглашение от Жукова,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успеется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! От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Мыкиты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вот его я точно сегодня видеть не хочу!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Мыкита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, везде побрито!</w:t>
      </w:r>
    </w:p>
    <w:p w:rsidR="00473DF1" w:rsidRPr="00B72955" w:rsidRDefault="006C622D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Точно, он же лысый! Ха</w:t>
      </w:r>
      <w:r w:rsidR="001475E8" w:rsidRPr="00B72955">
        <w:rPr>
          <w:rFonts w:ascii="Times New Roman" w:hAnsi="Times New Roman" w:cs="Times New Roman"/>
          <w:sz w:val="24"/>
          <w:szCs w:val="24"/>
        </w:rPr>
        <w:t>-ха</w:t>
      </w:r>
      <w:r w:rsidRPr="00B72955">
        <w:rPr>
          <w:rFonts w:ascii="Times New Roman" w:hAnsi="Times New Roman" w:cs="Times New Roman"/>
          <w:sz w:val="24"/>
          <w:szCs w:val="24"/>
        </w:rPr>
        <w:t xml:space="preserve">! </w:t>
      </w:r>
      <w:r w:rsidR="00473DF1" w:rsidRPr="00B72955">
        <w:rPr>
          <w:rFonts w:ascii="Times New Roman" w:hAnsi="Times New Roman" w:cs="Times New Roman"/>
          <w:i/>
          <w:sz w:val="24"/>
          <w:szCs w:val="24"/>
        </w:rPr>
        <w:t>(говорит тише обычного)</w:t>
      </w:r>
      <w:r w:rsidR="00473DF1" w:rsidRPr="00B72955">
        <w:rPr>
          <w:rFonts w:ascii="Times New Roman" w:hAnsi="Times New Roman" w:cs="Times New Roman"/>
          <w:sz w:val="24"/>
          <w:szCs w:val="24"/>
        </w:rPr>
        <w:t xml:space="preserve"> Лаврентий Павлович, может пора уже о деле поговорить?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Берия</w:t>
      </w:r>
      <w:proofErr w:type="gramStart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955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оворит намного тише) </w:t>
      </w:r>
      <w:r w:rsidRPr="00B72955">
        <w:rPr>
          <w:rFonts w:ascii="Times New Roman" w:hAnsi="Times New Roman" w:cs="Times New Roman"/>
          <w:sz w:val="24"/>
          <w:szCs w:val="24"/>
        </w:rPr>
        <w:t>Дивизии готовы?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>Так точно! Московскую дивизию с завтрашнего дня отправляют на учения в Беларусь!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 У ЦК не остается защиты в городе.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Вот и отлично, а Жуков тут, у нас под боком будет! Тоже хорошо!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Да, в городе еще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Этот давно проработан и не опасен! </w:t>
      </w:r>
      <w:r w:rsidR="006C622D" w:rsidRPr="00B72955">
        <w:rPr>
          <w:rFonts w:ascii="Times New Roman" w:hAnsi="Times New Roman" w:cs="Times New Roman"/>
          <w:sz w:val="24"/>
          <w:szCs w:val="24"/>
        </w:rPr>
        <w:t xml:space="preserve">После пленума начинаем операцию, к двадцать седьмому всё должно быть готово! </w:t>
      </w:r>
      <w:r w:rsidRPr="00B72955">
        <w:rPr>
          <w:rFonts w:ascii="Times New Roman" w:hAnsi="Times New Roman" w:cs="Times New Roman"/>
          <w:sz w:val="24"/>
          <w:szCs w:val="24"/>
        </w:rPr>
        <w:t xml:space="preserve">Сева, а не желаешь ли ты перед большими делами, так сказать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отобэдать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?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Меркулов. </w:t>
      </w:r>
      <w:r w:rsidR="006C622D" w:rsidRPr="00B72955">
        <w:rPr>
          <w:rFonts w:ascii="Times New Roman" w:hAnsi="Times New Roman" w:cs="Times New Roman"/>
          <w:sz w:val="24"/>
          <w:szCs w:val="24"/>
        </w:rPr>
        <w:t xml:space="preserve">Я уже обедал, </w:t>
      </w:r>
      <w:proofErr w:type="gramStart"/>
      <w:r w:rsidR="006C622D" w:rsidRPr="00B72955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6C622D" w:rsidRPr="00B72955">
        <w:rPr>
          <w:rFonts w:ascii="Times New Roman" w:hAnsi="Times New Roman" w:cs="Times New Roman"/>
          <w:sz w:val="24"/>
          <w:szCs w:val="24"/>
        </w:rPr>
        <w:t xml:space="preserve"> кажется уже опять голоден!</w:t>
      </w:r>
      <w:r w:rsidR="006C622D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>После вас!</w:t>
      </w:r>
    </w:p>
    <w:p w:rsidR="00CD7E3F" w:rsidRPr="00B72955" w:rsidRDefault="00CD7E3F" w:rsidP="00473DF1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Здоровый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метабулизм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, Сева, в СССР никто не отменял!</w:t>
      </w:r>
    </w:p>
    <w:p w:rsidR="00473DF1" w:rsidRPr="00B72955" w:rsidRDefault="00473DF1" w:rsidP="00473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Уходят, закрывают за собой тяжелую дверь</w:t>
      </w:r>
      <w:r w:rsidR="006C622D" w:rsidRPr="00B72955">
        <w:rPr>
          <w:rFonts w:ascii="Times New Roman" w:hAnsi="Times New Roman" w:cs="Times New Roman"/>
          <w:i/>
          <w:sz w:val="24"/>
          <w:szCs w:val="24"/>
        </w:rPr>
        <w:t>.</w:t>
      </w:r>
    </w:p>
    <w:p w:rsidR="006C622D" w:rsidRPr="00B72955" w:rsidRDefault="006C622D" w:rsidP="006C62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3</w:t>
      </w:r>
    </w:p>
    <w:p w:rsidR="006C622D" w:rsidRPr="00B72955" w:rsidRDefault="00CD7E3F" w:rsidP="00CD7E3F">
      <w:pPr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Охранники стоят на своём посту, первый охранник поёт песню, второй охранник полирует часы, крутит ими на цепочке.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Первый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sz w:val="24"/>
          <w:szCs w:val="24"/>
        </w:rPr>
        <w:tab/>
        <w:t>Лед прошел и Волга вскрылась!</w:t>
      </w:r>
    </w:p>
    <w:p w:rsidR="00CD7E3F" w:rsidRPr="00B72955" w:rsidRDefault="00CD7E3F" w:rsidP="00CD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>Золотой мой, золотой!</w:t>
      </w:r>
    </w:p>
    <w:p w:rsidR="00CD7E3F" w:rsidRPr="00B72955" w:rsidRDefault="00CD7E3F" w:rsidP="00CD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>Я девчонка, я влюбилась,</w:t>
      </w:r>
    </w:p>
    <w:p w:rsidR="00CD7E3F" w:rsidRPr="00B72955" w:rsidRDefault="00CD7E3F" w:rsidP="00CD7E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>Не пускай меня домой!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lastRenderedPageBreak/>
        <w:t>(говорит</w:t>
      </w:r>
      <w:proofErr w:type="gramStart"/>
      <w:r w:rsidRPr="00B72955">
        <w:rPr>
          <w:rFonts w:ascii="Times New Roman" w:hAnsi="Times New Roman" w:cs="Times New Roman"/>
          <w:i/>
          <w:sz w:val="24"/>
          <w:szCs w:val="24"/>
        </w:rPr>
        <w:t xml:space="preserve"> В</w:t>
      </w:r>
      <w:proofErr w:type="gram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торому охраннику) </w:t>
      </w:r>
      <w:r w:rsidRPr="00B72955">
        <w:rPr>
          <w:rFonts w:ascii="Times New Roman" w:hAnsi="Times New Roman" w:cs="Times New Roman"/>
          <w:sz w:val="24"/>
          <w:szCs w:val="24"/>
        </w:rPr>
        <w:t>Видел какую кралю Саркисов сегодня нарыл?</w:t>
      </w:r>
    </w:p>
    <w:p w:rsidR="001475E8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Да, шикарная, только недотрога видать! </w:t>
      </w:r>
    </w:p>
    <w:p w:rsidR="001475E8" w:rsidRPr="00B72955" w:rsidRDefault="001475E8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Первый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 Барышня!</w:t>
      </w:r>
    </w:p>
    <w:p w:rsidR="00CD7E3F" w:rsidRPr="00B72955" w:rsidRDefault="001475E8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="00CD7E3F" w:rsidRPr="00B72955">
        <w:rPr>
          <w:rFonts w:ascii="Times New Roman" w:hAnsi="Times New Roman" w:cs="Times New Roman"/>
          <w:sz w:val="24"/>
          <w:szCs w:val="24"/>
        </w:rPr>
        <w:t xml:space="preserve">Как это говорится? </w:t>
      </w:r>
      <w:proofErr w:type="spellStart"/>
      <w:r w:rsidR="00CD7E3F" w:rsidRPr="00B72955">
        <w:rPr>
          <w:rFonts w:ascii="Times New Roman" w:hAnsi="Times New Roman" w:cs="Times New Roman"/>
          <w:sz w:val="24"/>
          <w:szCs w:val="24"/>
        </w:rPr>
        <w:t>Цельномудрена</w:t>
      </w:r>
      <w:proofErr w:type="spellEnd"/>
      <w:r w:rsidR="00CD7E3F" w:rsidRPr="00B72955">
        <w:rPr>
          <w:rFonts w:ascii="Times New Roman" w:hAnsi="Times New Roman" w:cs="Times New Roman"/>
          <w:sz w:val="24"/>
          <w:szCs w:val="24"/>
        </w:rPr>
        <w:t xml:space="preserve"> с ног до головы!</w:t>
      </w:r>
    </w:p>
    <w:p w:rsidR="00CD7E3F" w:rsidRPr="00B72955" w:rsidRDefault="00CD7E3F" w:rsidP="00CD7E3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1475E8" w:rsidRPr="00B72955">
        <w:rPr>
          <w:rFonts w:ascii="Times New Roman" w:hAnsi="Times New Roman" w:cs="Times New Roman"/>
          <w:sz w:val="24"/>
          <w:szCs w:val="24"/>
        </w:rPr>
        <w:t>Ничего, хозяин</w:t>
      </w:r>
      <w:r w:rsidRPr="00B72955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уговаривал</w:t>
      </w:r>
      <w:r w:rsidR="009921F7" w:rsidRPr="00B72955">
        <w:rPr>
          <w:rFonts w:ascii="Times New Roman" w:hAnsi="Times New Roman" w:cs="Times New Roman"/>
          <w:sz w:val="24"/>
          <w:szCs w:val="24"/>
        </w:rPr>
        <w:t>!</w:t>
      </w:r>
    </w:p>
    <w:p w:rsidR="00CD7E3F" w:rsidRPr="00B72955" w:rsidRDefault="009921F7" w:rsidP="009921F7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Лучше, когда Саркисов легче девочек выбирает, таких и домой можно проводить и тоже достанется!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9921F7" w:rsidRPr="00B72955">
        <w:rPr>
          <w:rFonts w:ascii="Times New Roman" w:hAnsi="Times New Roman" w:cs="Times New Roman"/>
          <w:sz w:val="24"/>
          <w:szCs w:val="24"/>
        </w:rPr>
        <w:t>Зато с такой он сразу лет пять скинет. Может сегодня в казарму раньше отпустят?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Вообще не понимаю, что я в о</w:t>
      </w:r>
      <w:r w:rsidR="009921F7" w:rsidRPr="00B72955">
        <w:rPr>
          <w:rFonts w:ascii="Times New Roman" w:hAnsi="Times New Roman" w:cs="Times New Roman"/>
          <w:sz w:val="24"/>
          <w:szCs w:val="24"/>
        </w:rPr>
        <w:t>хранку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полез? Сидел бы себе спокойно в деревне, </w:t>
      </w:r>
      <w:r w:rsidR="009921F7" w:rsidRPr="00B72955">
        <w:rPr>
          <w:rFonts w:ascii="Times New Roman" w:hAnsi="Times New Roman" w:cs="Times New Roman"/>
          <w:sz w:val="24"/>
          <w:szCs w:val="24"/>
        </w:rPr>
        <w:t>в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поле на тракторе попахивал.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Мне больше нравилось, когда мы с футлярами от музыкальных инструментов ходили. </w:t>
      </w:r>
      <w:r w:rsidR="009921F7" w:rsidRPr="00B72955">
        <w:rPr>
          <w:rFonts w:ascii="Times New Roman" w:hAnsi="Times New Roman" w:cs="Times New Roman"/>
          <w:sz w:val="24"/>
          <w:szCs w:val="24"/>
        </w:rPr>
        <w:t>Матери говорил, что в музыканты заделался, такая счастливая была! Сейчас что говорить не понятно?</w:t>
      </w:r>
    </w:p>
    <w:p w:rsidR="009921F7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="009921F7" w:rsidRPr="00B72955">
        <w:rPr>
          <w:rFonts w:ascii="Times New Roman" w:hAnsi="Times New Roman" w:cs="Times New Roman"/>
          <w:sz w:val="24"/>
          <w:szCs w:val="24"/>
        </w:rPr>
        <w:t>Скажи, слух испортил, в ушах теперь стреляет постоянно. Ха-ха-ха!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="000067D0" w:rsidRPr="00B72955">
        <w:rPr>
          <w:rFonts w:ascii="Times New Roman" w:hAnsi="Times New Roman" w:cs="Times New Roman"/>
          <w:sz w:val="24"/>
          <w:szCs w:val="24"/>
        </w:rPr>
        <w:t>А ты погон пришей! Как баран стоишь, в часы свои уперся. В золотые!</w:t>
      </w:r>
      <w:r w:rsidR="009921F7" w:rsidRPr="00B7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У </w:t>
      </w:r>
      <w:r w:rsidR="000067D0" w:rsidRPr="00B72955">
        <w:rPr>
          <w:rFonts w:ascii="Times New Roman" w:hAnsi="Times New Roman" w:cs="Times New Roman"/>
          <w:sz w:val="24"/>
          <w:szCs w:val="24"/>
        </w:rPr>
        <w:t>хозяина</w:t>
      </w:r>
      <w:r w:rsidRPr="00B72955">
        <w:rPr>
          <w:rFonts w:ascii="Times New Roman" w:hAnsi="Times New Roman" w:cs="Times New Roman"/>
          <w:sz w:val="24"/>
          <w:szCs w:val="24"/>
        </w:rPr>
        <w:t xml:space="preserve"> мрачный вид</w:t>
      </w:r>
      <w:r w:rsidR="000067D0" w:rsidRPr="00B72955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B72955">
        <w:rPr>
          <w:rFonts w:ascii="Times New Roman" w:hAnsi="Times New Roman" w:cs="Times New Roman"/>
          <w:sz w:val="24"/>
          <w:szCs w:val="24"/>
        </w:rPr>
        <w:t>!</w:t>
      </w:r>
      <w:r w:rsidR="000067D0" w:rsidRPr="00B72955">
        <w:rPr>
          <w:rFonts w:ascii="Times New Roman" w:hAnsi="Times New Roman" w:cs="Times New Roman"/>
          <w:sz w:val="24"/>
          <w:szCs w:val="24"/>
        </w:rPr>
        <w:t xml:space="preserve"> Можно маску снимать!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Ты свой вид видел? Тебе как будто горбатая на плечи села!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Тщ-щ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, слышишь шорохи какие-то?</w:t>
      </w:r>
    </w:p>
    <w:p w:rsidR="00CD7E3F" w:rsidRPr="00B72955" w:rsidRDefault="00CD7E3F" w:rsidP="00CD7E3F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 у тебя живот от вина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шорохается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!</w:t>
      </w:r>
    </w:p>
    <w:p w:rsidR="00CD7E3F" w:rsidRPr="00B72955" w:rsidRDefault="00CD7E3F" w:rsidP="00CD7E3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Кажись, идут!</w:t>
      </w:r>
    </w:p>
    <w:p w:rsidR="00CD7E3F" w:rsidRPr="00B72955" w:rsidRDefault="00CD7E3F" w:rsidP="00CD7E3F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Соберись, оправься! Погон поправь!</w:t>
      </w:r>
    </w:p>
    <w:p w:rsidR="00CD7E3F" w:rsidRPr="00B72955" w:rsidRDefault="00CD7E3F" w:rsidP="00CD7E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Охранники приводят свой внешний вид в порядок. Вытягиваются в струну, которая вот-вот лопнет.</w:t>
      </w:r>
    </w:p>
    <w:p w:rsidR="000067D0" w:rsidRPr="00B72955" w:rsidRDefault="000067D0" w:rsidP="00006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4</w:t>
      </w:r>
    </w:p>
    <w:p w:rsidR="000067D0" w:rsidRPr="00B72955" w:rsidRDefault="001355B9" w:rsidP="000067D0">
      <w:pPr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Входят Берия и Саркисов. </w:t>
      </w:r>
      <w:r w:rsidR="000067D0" w:rsidRPr="00B72955">
        <w:rPr>
          <w:rFonts w:ascii="Times New Roman" w:hAnsi="Times New Roman" w:cs="Times New Roman"/>
          <w:i/>
          <w:sz w:val="24"/>
          <w:szCs w:val="24"/>
        </w:rPr>
        <w:t>У Лаврентия Павловича в руках портфель.</w:t>
      </w:r>
    </w:p>
    <w:p w:rsidR="000067D0" w:rsidRPr="00B72955" w:rsidRDefault="000067D0" w:rsidP="000067D0">
      <w:pPr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Лаврентий Павлович, вас уж</w:t>
      </w:r>
      <w:r w:rsidR="001355B9" w:rsidRPr="00B72955">
        <w:rPr>
          <w:rFonts w:ascii="Times New Roman" w:hAnsi="Times New Roman" w:cs="Times New Roman"/>
          <w:sz w:val="24"/>
          <w:szCs w:val="24"/>
        </w:rPr>
        <w:t>е давно ожидают.</w:t>
      </w:r>
    </w:p>
    <w:p w:rsidR="001355B9" w:rsidRPr="00B72955" w:rsidRDefault="001355B9" w:rsidP="001355B9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Барышня!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Это хорошо, когда кто-нибудь тебя ждет! Все в порядке? Как настрой?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Настроена отлично! Осматривал врач, всё в порядке!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Послушай, Рафаэль. Список, который ты составлял, ты его уничтожь! Я решил, что хватит этим заниматься! </w:t>
      </w:r>
      <w:r w:rsidR="001355B9" w:rsidRPr="00B72955">
        <w:rPr>
          <w:rFonts w:ascii="Times New Roman" w:hAnsi="Times New Roman" w:cs="Times New Roman"/>
          <w:sz w:val="24"/>
          <w:szCs w:val="24"/>
        </w:rPr>
        <w:t xml:space="preserve">Слишком много свидетельниц, ты 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их </w:t>
      </w:r>
      <w:r w:rsidR="001355B9" w:rsidRPr="00B72955">
        <w:rPr>
          <w:rFonts w:ascii="Times New Roman" w:hAnsi="Times New Roman" w:cs="Times New Roman"/>
          <w:sz w:val="24"/>
          <w:szCs w:val="24"/>
        </w:rPr>
        <w:t>снач</w:t>
      </w:r>
      <w:r w:rsidR="001475E8" w:rsidRPr="00B72955">
        <w:rPr>
          <w:rFonts w:ascii="Times New Roman" w:hAnsi="Times New Roman" w:cs="Times New Roman"/>
          <w:sz w:val="24"/>
          <w:szCs w:val="24"/>
        </w:rPr>
        <w:t>ала</w:t>
      </w:r>
      <w:r w:rsidR="001355B9" w:rsidRPr="00B72955">
        <w:rPr>
          <w:rFonts w:ascii="Times New Roman" w:hAnsi="Times New Roman" w:cs="Times New Roman"/>
          <w:sz w:val="24"/>
          <w:szCs w:val="24"/>
        </w:rPr>
        <w:t xml:space="preserve"> проработай, 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1355B9" w:rsidRPr="00B72955">
        <w:rPr>
          <w:rFonts w:ascii="Times New Roman" w:hAnsi="Times New Roman" w:cs="Times New Roman"/>
          <w:sz w:val="24"/>
          <w:szCs w:val="24"/>
        </w:rPr>
        <w:t xml:space="preserve">по поводу молчания, с бюджетом не скупись, а потом разберись со списком! Хватит! </w:t>
      </w:r>
      <w:r w:rsidRPr="00B72955">
        <w:rPr>
          <w:rFonts w:ascii="Times New Roman" w:hAnsi="Times New Roman" w:cs="Times New Roman"/>
          <w:sz w:val="24"/>
          <w:szCs w:val="24"/>
        </w:rPr>
        <w:t>Надо себя в руки брать!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Как скажете, Лаврентий Павлович! Флору вносить в список, который надо будет уничтожить?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1355B9" w:rsidRPr="00B72955">
        <w:rPr>
          <w:rFonts w:ascii="Times New Roman" w:hAnsi="Times New Roman" w:cs="Times New Roman"/>
          <w:sz w:val="24"/>
          <w:szCs w:val="24"/>
        </w:rPr>
        <w:t>Флора?</w:t>
      </w:r>
      <w:r w:rsidRPr="00B72955">
        <w:rPr>
          <w:rFonts w:ascii="Times New Roman" w:hAnsi="Times New Roman" w:cs="Times New Roman"/>
          <w:sz w:val="24"/>
          <w:szCs w:val="24"/>
        </w:rPr>
        <w:t xml:space="preserve"> Красивое имя! Нет-нет</w:t>
      </w:r>
      <w:r w:rsidR="001355B9" w:rsidRPr="00B72955">
        <w:rPr>
          <w:rFonts w:ascii="Times New Roman" w:hAnsi="Times New Roman" w:cs="Times New Roman"/>
          <w:sz w:val="24"/>
          <w:szCs w:val="24"/>
        </w:rPr>
        <w:t>, всё уничтожай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те! Вот вам еще одна папка 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(достает папку из портфеля) </w:t>
      </w:r>
      <w:r w:rsidR="001355B9" w:rsidRPr="00B72955">
        <w:rPr>
          <w:rFonts w:ascii="Times New Roman" w:hAnsi="Times New Roman" w:cs="Times New Roman"/>
          <w:sz w:val="24"/>
          <w:szCs w:val="24"/>
        </w:rPr>
        <w:t>этих людей к двадцать седьмому в городе быть не должно. Действуйте!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Понял, Лаврентий Павло</w:t>
      </w:r>
      <w:r w:rsidR="001355B9" w:rsidRPr="00B72955">
        <w:rPr>
          <w:rFonts w:ascii="Times New Roman" w:hAnsi="Times New Roman" w:cs="Times New Roman"/>
          <w:sz w:val="24"/>
          <w:szCs w:val="24"/>
        </w:rPr>
        <w:t xml:space="preserve">вич! Будет сделано. Был звонок от </w:t>
      </w:r>
      <w:proofErr w:type="spellStart"/>
      <w:r w:rsidR="001355B9" w:rsidRPr="00B72955">
        <w:rPr>
          <w:rFonts w:ascii="Times New Roman" w:hAnsi="Times New Roman" w:cs="Times New Roman"/>
          <w:sz w:val="24"/>
          <w:szCs w:val="24"/>
        </w:rPr>
        <w:t>Штази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обещали оперативную почту с Германии, </w:t>
      </w:r>
      <w:r w:rsidR="001355B9" w:rsidRPr="00B72955">
        <w:rPr>
          <w:rFonts w:ascii="Times New Roman" w:hAnsi="Times New Roman" w:cs="Times New Roman"/>
          <w:sz w:val="24"/>
          <w:szCs w:val="24"/>
        </w:rPr>
        <w:t>говорят обстановка поменялась, требуется консультация по смене кадров, по дальнейшему развитию событий, вопросы по объединению, о</w:t>
      </w:r>
      <w:r w:rsidRPr="00B72955">
        <w:rPr>
          <w:rFonts w:ascii="Times New Roman" w:hAnsi="Times New Roman" w:cs="Times New Roman"/>
          <w:sz w:val="24"/>
          <w:szCs w:val="24"/>
        </w:rPr>
        <w:t>жидается доставка фельд</w:t>
      </w:r>
      <w:r w:rsidR="001355B9" w:rsidRPr="00B72955">
        <w:rPr>
          <w:rFonts w:ascii="Times New Roman" w:hAnsi="Times New Roman" w:cs="Times New Roman"/>
          <w:sz w:val="24"/>
          <w:szCs w:val="24"/>
        </w:rPr>
        <w:t>ъ</w:t>
      </w:r>
      <w:r w:rsidRPr="00B72955">
        <w:rPr>
          <w:rFonts w:ascii="Times New Roman" w:hAnsi="Times New Roman" w:cs="Times New Roman"/>
          <w:sz w:val="24"/>
          <w:szCs w:val="24"/>
        </w:rPr>
        <w:t>егерем. Разрешите принять?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Разрешаю </w:t>
      </w:r>
      <w:r w:rsidRPr="00B72955">
        <w:rPr>
          <w:rFonts w:ascii="Times New Roman" w:hAnsi="Times New Roman" w:cs="Times New Roman"/>
          <w:i/>
          <w:sz w:val="24"/>
          <w:szCs w:val="24"/>
        </w:rPr>
        <w:t>(Открывает секретную панель в стене и скрывается в кабинете).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Саркисов подходит к первому охраннику, осматривает. Качает головой. Подходит ко второму охраннику.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Погон, поправь! Спал что ли?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Никак нет!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>Никак нет? Может, никак да? Так, слушайте сюда, через два часа будет звонок в дверь, пойдете оба, один открывает дверь, второй контролирует, надо еще проверить, что там за фельд</w:t>
      </w:r>
      <w:r w:rsidR="001355B9" w:rsidRPr="00B72955">
        <w:rPr>
          <w:rFonts w:ascii="Times New Roman" w:hAnsi="Times New Roman" w:cs="Times New Roman"/>
          <w:sz w:val="24"/>
          <w:szCs w:val="24"/>
        </w:rPr>
        <w:t>ъегерь приедет</w:t>
      </w:r>
      <w:r w:rsidRPr="00B72955">
        <w:rPr>
          <w:rFonts w:ascii="Times New Roman" w:hAnsi="Times New Roman" w:cs="Times New Roman"/>
          <w:sz w:val="24"/>
          <w:szCs w:val="24"/>
        </w:rPr>
        <w:t>.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 Пакеты не вскрывать, дождё</w:t>
      </w:r>
      <w:r w:rsidR="001355B9" w:rsidRPr="00B72955">
        <w:rPr>
          <w:rFonts w:ascii="Times New Roman" w:hAnsi="Times New Roman" w:cs="Times New Roman"/>
          <w:sz w:val="24"/>
          <w:szCs w:val="24"/>
        </w:rPr>
        <w:t>тесь, когда хоз</w:t>
      </w:r>
      <w:r w:rsidR="001475E8" w:rsidRPr="00B72955">
        <w:rPr>
          <w:rFonts w:ascii="Times New Roman" w:hAnsi="Times New Roman" w:cs="Times New Roman"/>
          <w:sz w:val="24"/>
          <w:szCs w:val="24"/>
        </w:rPr>
        <w:t>яин освободиться, потом передадите</w:t>
      </w:r>
      <w:r w:rsidR="001355B9" w:rsidRPr="00B72955">
        <w:rPr>
          <w:rFonts w:ascii="Times New Roman" w:hAnsi="Times New Roman" w:cs="Times New Roman"/>
          <w:sz w:val="24"/>
          <w:szCs w:val="24"/>
        </w:rPr>
        <w:t>. Что там у вас, личные вещи на посту?</w:t>
      </w:r>
    </w:p>
    <w:p w:rsidR="001355B9" w:rsidRPr="00B72955" w:rsidRDefault="001355B9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Никак нет, уставное! Горох с пайка. Солдатское золото!</w:t>
      </w:r>
    </w:p>
    <w:p w:rsidR="001355B9" w:rsidRPr="00B72955" w:rsidRDefault="001355B9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Саркисов.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Чтобы три дня без всяких выкрутасов, как штыки стояли.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Бдить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, понятно?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Саркисов уходит.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Что-то не нравится мне сегодняшняя вахта!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У него мрачный вид! 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Первый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Да и у него тоже </w:t>
      </w:r>
      <w:r w:rsidRPr="00B72955">
        <w:rPr>
          <w:rFonts w:ascii="Times New Roman" w:hAnsi="Times New Roman" w:cs="Times New Roman"/>
          <w:i/>
          <w:sz w:val="24"/>
          <w:szCs w:val="24"/>
        </w:rPr>
        <w:t>(показывает на дверь)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>У тебя тоже, как будто горбатая на плечах сидит!</w:t>
      </w:r>
    </w:p>
    <w:p w:rsidR="000067D0" w:rsidRPr="00B72955" w:rsidRDefault="000067D0" w:rsidP="000067D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А ты погон поправь!</w:t>
      </w:r>
    </w:p>
    <w:p w:rsidR="000067D0" w:rsidRPr="00B72955" w:rsidRDefault="000067D0" w:rsidP="000067D0">
      <w:pPr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Из-за стены раздаются механические голоса немецкого радиоприемника.</w:t>
      </w:r>
    </w:p>
    <w:p w:rsidR="00CD7E3F" w:rsidRPr="00B72955" w:rsidRDefault="001355B9" w:rsidP="00135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5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Берия бесшумно входит в </w:t>
      </w:r>
      <w:r w:rsidR="003A683A" w:rsidRPr="00B72955">
        <w:rPr>
          <w:rFonts w:ascii="Times New Roman" w:hAnsi="Times New Roman" w:cs="Times New Roman"/>
          <w:i/>
          <w:sz w:val="24"/>
          <w:szCs w:val="24"/>
        </w:rPr>
        <w:t>гостиную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. Флора стоит у окна и смотрит на корку луны в небе. Иногда Флора дует на окно, как на свечку. В </w:t>
      </w:r>
      <w:r w:rsidR="003A683A" w:rsidRPr="00B72955">
        <w:rPr>
          <w:rFonts w:ascii="Times New Roman" w:hAnsi="Times New Roman" w:cs="Times New Roman"/>
          <w:i/>
          <w:sz w:val="24"/>
          <w:szCs w:val="24"/>
        </w:rPr>
        <w:t>гостиной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просторно, богато. Мрамор. Плотные шторы. Канделябры. Берия по-змеиному смотрит на фигуру девушки.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Что вы делаете с моим окном?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="003A683A" w:rsidRPr="00B72955">
        <w:rPr>
          <w:rFonts w:ascii="Times New Roman" w:hAnsi="Times New Roman" w:cs="Times New Roman"/>
          <w:sz w:val="24"/>
          <w:szCs w:val="24"/>
        </w:rPr>
        <w:t>Ничего!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Я видел, вы подавали какие-то знаки! Вы шпионка?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 молчит.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Знаете, сколько у нас в стране срок за шпионаж? Какая статья?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Знаю!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Берия</w:t>
      </w:r>
      <w:proofErr w:type="gramStart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72955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мотрит в папку) </w:t>
      </w:r>
      <w:r w:rsidRPr="00B72955">
        <w:rPr>
          <w:rFonts w:ascii="Times New Roman" w:hAnsi="Times New Roman" w:cs="Times New Roman"/>
          <w:sz w:val="24"/>
          <w:szCs w:val="24"/>
        </w:rPr>
        <w:t xml:space="preserve">Ох, так у вас есть контры в семье? 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(смеется) </w:t>
      </w:r>
      <w:r w:rsidRPr="00B72955">
        <w:rPr>
          <w:rFonts w:ascii="Times New Roman" w:hAnsi="Times New Roman" w:cs="Times New Roman"/>
          <w:sz w:val="24"/>
          <w:szCs w:val="24"/>
        </w:rPr>
        <w:t>Ну, расслабьтесь, я пошутил! Это ведь всё поправимо! Не грустите! Ничего не бойтесь! Я вам помогу!</w:t>
      </w:r>
    </w:p>
    <w:p w:rsidR="003A683A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Мне не нужно!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Подойдите!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Мне хорошо у окна. Тут теплее. У вас в кабинете прохладно.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Я не привык говорить два раза!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 подходит к Берии, опустив голову. Берия целует Флору в лоб, снимает итальянский пиджак, сшитый портным Фурманом в Петрограде, надевает его на плечи девушке. Включает немецкий проигрыватель.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Можешь меня не бояться! У страха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твеилби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велики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Твои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твеилби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намного больше страха! Больше ледышки, которую ты хотела задуть.</w:t>
      </w:r>
    </w:p>
    <w:p w:rsidR="003567A5" w:rsidRPr="00B72955" w:rsidRDefault="003A683A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 молчит, уходит к окну.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Мне представили тебя как Флору, это настоящее имя?</w:t>
      </w:r>
    </w:p>
    <w:p w:rsidR="003567A5" w:rsidRPr="00B72955" w:rsidRDefault="003A683A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Нет!</w:t>
      </w:r>
    </w:p>
    <w:p w:rsidR="003A683A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3A683A" w:rsidRPr="00B72955">
        <w:rPr>
          <w:rFonts w:ascii="Times New Roman" w:hAnsi="Times New Roman" w:cs="Times New Roman"/>
          <w:sz w:val="24"/>
          <w:szCs w:val="24"/>
        </w:rPr>
        <w:t xml:space="preserve">А как же вас называть, прелестница? </w:t>
      </w:r>
      <w:r w:rsidR="003A683A" w:rsidRPr="00B72955">
        <w:rPr>
          <w:rFonts w:ascii="Times New Roman" w:hAnsi="Times New Roman" w:cs="Times New Roman"/>
          <w:i/>
          <w:sz w:val="24"/>
          <w:szCs w:val="24"/>
        </w:rPr>
        <w:t xml:space="preserve">(смотрит в папку) </w:t>
      </w:r>
      <w:r w:rsidRPr="00B72955">
        <w:rPr>
          <w:rFonts w:ascii="Times New Roman" w:hAnsi="Times New Roman" w:cs="Times New Roman"/>
          <w:sz w:val="24"/>
          <w:szCs w:val="24"/>
        </w:rPr>
        <w:t xml:space="preserve">Аннета? Тебя зовут, как мою сестру? </w:t>
      </w:r>
      <w:r w:rsidR="003A683A" w:rsidRPr="00B72955">
        <w:rPr>
          <w:rFonts w:ascii="Times New Roman" w:hAnsi="Times New Roman" w:cs="Times New Roman"/>
          <w:sz w:val="24"/>
          <w:szCs w:val="24"/>
        </w:rPr>
        <w:t>Только о</w:t>
      </w:r>
      <w:r w:rsidRPr="00B72955">
        <w:rPr>
          <w:rFonts w:ascii="Times New Roman" w:hAnsi="Times New Roman" w:cs="Times New Roman"/>
          <w:sz w:val="24"/>
          <w:szCs w:val="24"/>
        </w:rPr>
        <w:t xml:space="preserve">на глухонемая! </w:t>
      </w:r>
      <w:r w:rsidR="003A683A" w:rsidRPr="00B72955">
        <w:rPr>
          <w:rFonts w:ascii="Times New Roman" w:hAnsi="Times New Roman" w:cs="Times New Roman"/>
          <w:sz w:val="24"/>
          <w:szCs w:val="24"/>
        </w:rPr>
        <w:t>Хотя из тебя тоже слова лишнего не вытянешь! Ну почему же ты так холодна? Я все исполню, всё что хочешь! Улыбнись!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У вас ворот на рубашке задрался!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поправляет ворот.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Ну что Флора, повеселимся?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="00B57682" w:rsidRPr="00B72955">
        <w:rPr>
          <w:rFonts w:ascii="Times New Roman" w:hAnsi="Times New Roman" w:cs="Times New Roman"/>
          <w:sz w:val="24"/>
          <w:szCs w:val="24"/>
        </w:rPr>
        <w:t xml:space="preserve">Я </w:t>
      </w:r>
      <w:r w:rsidR="001475E8" w:rsidRPr="00B72955">
        <w:rPr>
          <w:rFonts w:ascii="Times New Roman" w:hAnsi="Times New Roman" w:cs="Times New Roman"/>
          <w:sz w:val="24"/>
          <w:szCs w:val="24"/>
        </w:rPr>
        <w:t xml:space="preserve">еще не </w:t>
      </w:r>
      <w:r w:rsidRPr="00B72955">
        <w:rPr>
          <w:rFonts w:ascii="Times New Roman" w:hAnsi="Times New Roman" w:cs="Times New Roman"/>
          <w:sz w:val="24"/>
          <w:szCs w:val="24"/>
        </w:rPr>
        <w:t>готова.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B57682" w:rsidRPr="00B72955">
        <w:rPr>
          <w:rFonts w:ascii="Times New Roman" w:hAnsi="Times New Roman" w:cs="Times New Roman"/>
          <w:sz w:val="24"/>
          <w:szCs w:val="24"/>
        </w:rPr>
        <w:t>Т</w:t>
      </w:r>
      <w:r w:rsidRPr="00B72955">
        <w:rPr>
          <w:rFonts w:ascii="Times New Roman" w:hAnsi="Times New Roman" w:cs="Times New Roman"/>
          <w:sz w:val="24"/>
          <w:szCs w:val="24"/>
        </w:rPr>
        <w:t>ы готова</w:t>
      </w:r>
      <w:r w:rsidR="00B57682" w:rsidRPr="00B72955">
        <w:rPr>
          <w:rFonts w:ascii="Times New Roman" w:hAnsi="Times New Roman" w:cs="Times New Roman"/>
          <w:sz w:val="24"/>
          <w:szCs w:val="24"/>
        </w:rPr>
        <w:t>, Флора</w:t>
      </w:r>
      <w:r w:rsidRPr="00B72955">
        <w:rPr>
          <w:rFonts w:ascii="Times New Roman" w:hAnsi="Times New Roman" w:cs="Times New Roman"/>
          <w:sz w:val="24"/>
          <w:szCs w:val="24"/>
        </w:rPr>
        <w:t>! Ты танцуешь лезгинку?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Флора. </w:t>
      </w:r>
      <w:r w:rsidRPr="00B72955">
        <w:rPr>
          <w:rFonts w:ascii="Times New Roman" w:hAnsi="Times New Roman" w:cs="Times New Roman"/>
          <w:sz w:val="24"/>
          <w:szCs w:val="24"/>
        </w:rPr>
        <w:t>Нет, я не умею! Ни разу не танцевала!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выключает проигрыватель, ставит пластинку на патефон, играет быстрая кавказская мелодия.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Танцуй, Флора! Как умеешь! Танцуй!</w:t>
      </w:r>
    </w:p>
    <w:p w:rsidR="00B57682" w:rsidRPr="00B72955" w:rsidRDefault="00B57682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 стоит неподвижно.</w:t>
      </w:r>
    </w:p>
    <w:p w:rsidR="00B57682" w:rsidRPr="00B72955" w:rsidRDefault="00B57682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Танцуй, Флора, 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(читает в папке) </w:t>
      </w:r>
      <w:r w:rsidRPr="00B72955">
        <w:rPr>
          <w:rFonts w:ascii="Times New Roman" w:hAnsi="Times New Roman" w:cs="Times New Roman"/>
          <w:sz w:val="24"/>
          <w:szCs w:val="24"/>
        </w:rPr>
        <w:t>ради Юрия Викторовича, находящегося в исправительном учреждении, ради Марты Александровны, матери, ради Олега Юрьевича, брата! Ради себя, Флора! Танцуй!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Флора пытается повторить то, что когда то видела в кино. Расставляет руки в стороны, вертит пышной юбкой. Горячится. Танцует всё быстрее и быстрее. У неё даже начинает получаться. Берия хлопает в ладоши. </w:t>
      </w:r>
      <w:r w:rsidR="00B57682" w:rsidRPr="00B72955">
        <w:rPr>
          <w:rFonts w:ascii="Times New Roman" w:hAnsi="Times New Roman" w:cs="Times New Roman"/>
          <w:i/>
          <w:sz w:val="24"/>
          <w:szCs w:val="24"/>
        </w:rPr>
        <w:t>Распаляется. Снимает рубашку. Стоит в одних брюках, живот бессовестно торчит наружу, обнимая талию штанов. Волосатая грудь и спина, с сединой. Шерсть торчит в разные стороны, особенно на плечах. Руки дряблые, со свисающими мышцами, руки когда-то могучего человека. Берия в</w:t>
      </w:r>
      <w:r w:rsidRPr="00B72955">
        <w:rPr>
          <w:rFonts w:ascii="Times New Roman" w:hAnsi="Times New Roman" w:cs="Times New Roman"/>
          <w:i/>
          <w:sz w:val="24"/>
          <w:szCs w:val="24"/>
        </w:rPr>
        <w:t>идит, что Флора запыхалась. Останавливает музыку.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А говоришь, что не умеешь! Ха-ха-ха! Глаза боятся, а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кхелби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делают! Не бойся больше, не трону тебя, </w:t>
      </w:r>
      <w:r w:rsidR="00B57682" w:rsidRPr="00B72955">
        <w:rPr>
          <w:rFonts w:ascii="Times New Roman" w:hAnsi="Times New Roman" w:cs="Times New Roman"/>
          <w:sz w:val="24"/>
          <w:szCs w:val="24"/>
        </w:rPr>
        <w:t xml:space="preserve">не переживай, </w:t>
      </w:r>
      <w:r w:rsidRPr="00B72955">
        <w:rPr>
          <w:rFonts w:ascii="Times New Roman" w:hAnsi="Times New Roman" w:cs="Times New Roman"/>
          <w:sz w:val="24"/>
          <w:szCs w:val="24"/>
        </w:rPr>
        <w:t>ты мне сестру напомнила! Смотри два букета на фортепьяно стоят. Будешь уходить, возьми белый, тебя проводят до дома, если нужно помощь, то всё сделают. Не переживай!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</w:t>
      </w:r>
      <w:r w:rsidR="00B57682" w:rsidRPr="00B72955">
        <w:rPr>
          <w:rFonts w:ascii="Times New Roman" w:hAnsi="Times New Roman" w:cs="Times New Roman"/>
          <w:i/>
          <w:sz w:val="24"/>
          <w:szCs w:val="24"/>
        </w:rPr>
        <w:t xml:space="preserve"> молчит, отвернулась, пытается отдышаться.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B57682" w:rsidRPr="00B72955">
        <w:rPr>
          <w:rFonts w:ascii="Times New Roman" w:hAnsi="Times New Roman" w:cs="Times New Roman"/>
          <w:sz w:val="24"/>
          <w:szCs w:val="24"/>
        </w:rPr>
        <w:t>Только</w:t>
      </w:r>
      <w:r w:rsidRPr="00B72955">
        <w:rPr>
          <w:rFonts w:ascii="Times New Roman" w:hAnsi="Times New Roman" w:cs="Times New Roman"/>
          <w:sz w:val="24"/>
          <w:szCs w:val="24"/>
        </w:rPr>
        <w:t xml:space="preserve"> черный</w:t>
      </w:r>
      <w:r w:rsidR="00B57682" w:rsidRPr="00B72955">
        <w:rPr>
          <w:rFonts w:ascii="Times New Roman" w:hAnsi="Times New Roman" w:cs="Times New Roman"/>
          <w:sz w:val="24"/>
          <w:szCs w:val="24"/>
        </w:rPr>
        <w:t xml:space="preserve"> не бери! Плохо будет, </w:t>
      </w:r>
      <w:r w:rsidRPr="00B72955">
        <w:rPr>
          <w:rFonts w:ascii="Times New Roman" w:hAnsi="Times New Roman" w:cs="Times New Roman"/>
          <w:sz w:val="24"/>
          <w:szCs w:val="24"/>
        </w:rPr>
        <w:t>до дома можешь не дойти. Мало радости от такого букета. Устал</w:t>
      </w:r>
      <w:r w:rsidR="00B57682" w:rsidRPr="00B72955">
        <w:rPr>
          <w:rFonts w:ascii="Times New Roman" w:hAnsi="Times New Roman" w:cs="Times New Roman"/>
          <w:sz w:val="24"/>
          <w:szCs w:val="24"/>
        </w:rPr>
        <w:t xml:space="preserve"> я Флора! Мне надо отдохнуть! Помоги мне!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82" w:rsidRPr="00B72955" w:rsidRDefault="003567A5" w:rsidP="00356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</w:t>
      </w:r>
      <w:r w:rsidR="00B57682" w:rsidRPr="00B72955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Ха-ха-ха, молодец! Вот ты лезгинку не умеешь танцевать, а танцуешь! И вот я так же, не умею зло делать людям, а делаю. Это жернов такой, попал на обод и катишься. Историческое колесо, которое движется смертью и кровью! Особенно в начале пути, это сейчас система заработала, и колесо будет само двигаться. Теперь нужно восстанавливать то, что разрушено. </w:t>
      </w:r>
      <w:r w:rsidR="00B57682" w:rsidRPr="00B72955">
        <w:rPr>
          <w:rFonts w:ascii="Times New Roman" w:hAnsi="Times New Roman" w:cs="Times New Roman"/>
          <w:sz w:val="24"/>
          <w:szCs w:val="24"/>
        </w:rPr>
        <w:t xml:space="preserve">Ну! </w:t>
      </w:r>
      <w:proofErr w:type="gramStart"/>
      <w:r w:rsidR="00B57682" w:rsidRPr="00B72955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B57682" w:rsidRPr="00B72955">
        <w:rPr>
          <w:rFonts w:ascii="Times New Roman" w:hAnsi="Times New Roman" w:cs="Times New Roman"/>
          <w:sz w:val="24"/>
          <w:szCs w:val="24"/>
        </w:rPr>
        <w:t xml:space="preserve"> иди же сюда!</w:t>
      </w:r>
    </w:p>
    <w:p w:rsidR="003567A5" w:rsidRPr="00B72955" w:rsidRDefault="003567A5" w:rsidP="003567A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Флора. </w:t>
      </w:r>
      <w:r w:rsidR="00B57682" w:rsidRPr="00B72955">
        <w:rPr>
          <w:rFonts w:ascii="Times New Roman" w:hAnsi="Times New Roman" w:cs="Times New Roman"/>
          <w:sz w:val="24"/>
          <w:szCs w:val="24"/>
        </w:rPr>
        <w:t>Разве что-то можно восстановить?</w:t>
      </w:r>
    </w:p>
    <w:p w:rsidR="00B57682" w:rsidRPr="00B72955" w:rsidRDefault="00B57682" w:rsidP="00B5768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Обожди! </w:t>
      </w:r>
      <w:r w:rsidR="00366195" w:rsidRPr="00B72955">
        <w:rPr>
          <w:rFonts w:ascii="Times New Roman" w:hAnsi="Times New Roman" w:cs="Times New Roman"/>
          <w:sz w:val="24"/>
          <w:szCs w:val="24"/>
        </w:rPr>
        <w:t>Ты думаешь, я монстр? А я</w:t>
      </w:r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r w:rsidR="00366195" w:rsidRPr="00B72955">
        <w:rPr>
          <w:rFonts w:ascii="Times New Roman" w:hAnsi="Times New Roman" w:cs="Times New Roman"/>
          <w:sz w:val="24"/>
          <w:szCs w:val="24"/>
        </w:rPr>
        <w:t xml:space="preserve">вот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тебе подарок сделаю! </w:t>
      </w:r>
    </w:p>
    <w:p w:rsidR="00B57682" w:rsidRPr="00B72955" w:rsidRDefault="00366195" w:rsidP="00B576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д</w:t>
      </w:r>
      <w:r w:rsidR="00B57682" w:rsidRPr="00B72955">
        <w:rPr>
          <w:rFonts w:ascii="Times New Roman" w:hAnsi="Times New Roman" w:cs="Times New Roman"/>
          <w:i/>
          <w:sz w:val="24"/>
          <w:szCs w:val="24"/>
        </w:rPr>
        <w:t>остает из стола коробочку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57682" w:rsidRPr="00B72955">
        <w:rPr>
          <w:rFonts w:ascii="Times New Roman" w:hAnsi="Times New Roman" w:cs="Times New Roman"/>
          <w:i/>
          <w:sz w:val="24"/>
          <w:szCs w:val="24"/>
        </w:rPr>
        <w:t>Флора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механически берет коробку, Берия</w:t>
      </w:r>
      <w:r w:rsidR="001475E8" w:rsidRPr="00B72955">
        <w:rPr>
          <w:rFonts w:ascii="Times New Roman" w:hAnsi="Times New Roman" w:cs="Times New Roman"/>
          <w:i/>
          <w:sz w:val="24"/>
          <w:szCs w:val="24"/>
        </w:rPr>
        <w:t xml:space="preserve"> открывает и достает содержимое</w:t>
      </w:r>
      <w:r w:rsidRPr="00B72955">
        <w:rPr>
          <w:rFonts w:ascii="Times New Roman" w:hAnsi="Times New Roman" w:cs="Times New Roman"/>
          <w:i/>
          <w:sz w:val="24"/>
          <w:szCs w:val="24"/>
        </w:rPr>
        <w:t>, в ней лежат пышные позолоченные кисти со знамени.</w:t>
      </w:r>
    </w:p>
    <w:p w:rsidR="00366195" w:rsidRPr="00B72955" w:rsidRDefault="00B57682" w:rsidP="00B5768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 очень важные кисточки. Когда тело Ленина из Мавзолея секретно в Тюмень вывозили, </w:t>
      </w:r>
      <w:r w:rsidR="00324746" w:rsidRPr="00B72955">
        <w:rPr>
          <w:rFonts w:ascii="Times New Roman" w:hAnsi="Times New Roman" w:cs="Times New Roman"/>
          <w:sz w:val="24"/>
          <w:szCs w:val="24"/>
        </w:rPr>
        <w:t xml:space="preserve">это всё я организовывал, план мероприятий, даты, перемещения людей, пароли, операции, </w:t>
      </w:r>
      <w:r w:rsidRPr="00B72955">
        <w:rPr>
          <w:rFonts w:ascii="Times New Roman" w:hAnsi="Times New Roman" w:cs="Times New Roman"/>
          <w:sz w:val="24"/>
          <w:szCs w:val="24"/>
        </w:rPr>
        <w:t xml:space="preserve">а за всё это время Ленину только френчи меняли, остальное всё хранилось с первой операции, в том числе и знамя. Так вот эти кисточки с того знамени! Оттуда! Были </w:t>
      </w:r>
      <w:r w:rsidRPr="00B72955">
        <w:rPr>
          <w:rFonts w:ascii="Times New Roman" w:hAnsi="Times New Roman" w:cs="Times New Roman"/>
          <w:sz w:val="24"/>
          <w:szCs w:val="24"/>
        </w:rPr>
        <w:lastRenderedPageBreak/>
        <w:t xml:space="preserve">изъяты у караульного, </w:t>
      </w:r>
      <w:r w:rsidR="00366195" w:rsidRPr="00B72955">
        <w:rPr>
          <w:rFonts w:ascii="Times New Roman" w:hAnsi="Times New Roman" w:cs="Times New Roman"/>
          <w:sz w:val="24"/>
          <w:szCs w:val="24"/>
        </w:rPr>
        <w:t xml:space="preserve">глупец, нашел, на что </w:t>
      </w:r>
      <w:proofErr w:type="gramStart"/>
      <w:r w:rsidR="00366195" w:rsidRPr="00B72955">
        <w:rPr>
          <w:rFonts w:ascii="Times New Roman" w:hAnsi="Times New Roman" w:cs="Times New Roman"/>
          <w:sz w:val="24"/>
          <w:szCs w:val="24"/>
        </w:rPr>
        <w:t>позариться</w:t>
      </w:r>
      <w:proofErr w:type="gramEnd"/>
      <w:r w:rsidR="00366195" w:rsidRPr="00B72955">
        <w:rPr>
          <w:rFonts w:ascii="Times New Roman" w:hAnsi="Times New Roman" w:cs="Times New Roman"/>
          <w:sz w:val="24"/>
          <w:szCs w:val="24"/>
        </w:rPr>
        <w:t xml:space="preserve">, </w:t>
      </w:r>
      <w:r w:rsidR="00324746" w:rsidRPr="00B72955">
        <w:rPr>
          <w:rFonts w:ascii="Times New Roman" w:hAnsi="Times New Roman" w:cs="Times New Roman"/>
          <w:sz w:val="24"/>
          <w:szCs w:val="24"/>
        </w:rPr>
        <w:t>обезьяна! А</w:t>
      </w:r>
      <w:r w:rsidRPr="00B72955">
        <w:rPr>
          <w:rFonts w:ascii="Times New Roman" w:hAnsi="Times New Roman" w:cs="Times New Roman"/>
          <w:sz w:val="24"/>
          <w:szCs w:val="24"/>
        </w:rPr>
        <w:t xml:space="preserve"> обратно ведь не пришьешь. Возьмите, на долгую память от меня, от Лаврентия Павловича Берии.</w:t>
      </w:r>
    </w:p>
    <w:p w:rsidR="00200866" w:rsidRPr="00B72955" w:rsidRDefault="00366195" w:rsidP="003567A5">
      <w:pPr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Флора молчит, ни один мускул не дрогнул.</w:t>
      </w:r>
    </w:p>
    <w:p w:rsidR="00366195" w:rsidRPr="00B72955" w:rsidRDefault="00366195" w:rsidP="0036619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Саркисов,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бичий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сын, сказал, что всё готово! Ты что не понимаешь</w:t>
      </w:r>
      <w:r w:rsidR="00324746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кто я? Я будущий вождь, ты, у тебя всё будет, будешь в мехах ходить, в шубах, в меду будешь, вино пить будешь! Мы через три дня переворот сделаем, у тебя всё будет! Обещаю тебе! Иди сюда!</w:t>
      </w:r>
    </w:p>
    <w:p w:rsidR="00366195" w:rsidRPr="00B72955" w:rsidRDefault="00366195" w:rsidP="003661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Берия набрасывается на Флору, идет борьба, девушка </w:t>
      </w:r>
      <w:r w:rsidR="000E2634" w:rsidRPr="00B72955">
        <w:rPr>
          <w:rFonts w:ascii="Times New Roman" w:hAnsi="Times New Roman" w:cs="Times New Roman"/>
          <w:i/>
          <w:sz w:val="24"/>
          <w:szCs w:val="24"/>
        </w:rPr>
        <w:t xml:space="preserve">вырывается и </w:t>
      </w:r>
      <w:r w:rsidRPr="00B72955">
        <w:rPr>
          <w:rFonts w:ascii="Times New Roman" w:hAnsi="Times New Roman" w:cs="Times New Roman"/>
          <w:i/>
          <w:sz w:val="24"/>
          <w:szCs w:val="24"/>
        </w:rPr>
        <w:t>дает ему пощечину. Берия держится за щеку, отталкивает её, она п</w:t>
      </w:r>
      <w:r w:rsidR="000E2634" w:rsidRPr="00B72955">
        <w:rPr>
          <w:rFonts w:ascii="Times New Roman" w:hAnsi="Times New Roman" w:cs="Times New Roman"/>
          <w:i/>
          <w:sz w:val="24"/>
          <w:szCs w:val="24"/>
        </w:rPr>
        <w:t>адает на кушетку, Берия начинает расстегивать ремень. В доме раздается звонок, нервный, повторяется несколько раз.</w:t>
      </w:r>
    </w:p>
    <w:p w:rsidR="000E2634" w:rsidRPr="00B72955" w:rsidRDefault="000E2634" w:rsidP="00366195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Саркисов говорил, что должна быть почта с фельдъегерем. </w:t>
      </w:r>
    </w:p>
    <w:p w:rsidR="000E2634" w:rsidRPr="00B72955" w:rsidRDefault="000E2634" w:rsidP="003661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Берия подходит к окну, внимательно изучает окрестности. Флора прячется за кушетку.</w:t>
      </w:r>
    </w:p>
    <w:p w:rsidR="000E2634" w:rsidRPr="00B72955" w:rsidRDefault="000E2634" w:rsidP="000E2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6</w:t>
      </w:r>
    </w:p>
    <w:p w:rsidR="00A663FB" w:rsidRPr="00B72955" w:rsidRDefault="000E2634" w:rsidP="000E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Первый охранник поёт песню.</w:t>
      </w:r>
      <w:r w:rsidR="00A663FB" w:rsidRPr="00B72955">
        <w:rPr>
          <w:rFonts w:ascii="Times New Roman" w:hAnsi="Times New Roman" w:cs="Times New Roman"/>
          <w:i/>
          <w:sz w:val="24"/>
          <w:szCs w:val="24"/>
        </w:rPr>
        <w:t xml:space="preserve"> Второй слушает часы.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Первый охранник.</w:t>
      </w:r>
      <w:r w:rsidRPr="00B72955">
        <w:rPr>
          <w:rFonts w:ascii="Times New Roman" w:hAnsi="Times New Roman" w:cs="Times New Roman"/>
          <w:b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>За Уралом живёт плотник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  <w:t>Золотой мой, золотой!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  <w:t>За окном лежит покойник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</w:r>
      <w:r w:rsidRPr="00B72955">
        <w:rPr>
          <w:rFonts w:ascii="Times New Roman" w:hAnsi="Times New Roman" w:cs="Times New Roman"/>
          <w:sz w:val="24"/>
          <w:szCs w:val="24"/>
        </w:rPr>
        <w:tab/>
        <w:t>Он ничейный, значит мой!</w:t>
      </w:r>
    </w:p>
    <w:p w:rsidR="00A663FB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="00A663FB" w:rsidRPr="00B72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3FB" w:rsidRPr="00B72955">
        <w:rPr>
          <w:rFonts w:ascii="Times New Roman" w:hAnsi="Times New Roman" w:cs="Times New Roman"/>
          <w:sz w:val="24"/>
          <w:szCs w:val="24"/>
        </w:rPr>
        <w:t>Когда будем силой комитет брать, и</w:t>
      </w:r>
      <w:r w:rsidR="00324746" w:rsidRPr="00B72955">
        <w:rPr>
          <w:rFonts w:ascii="Times New Roman" w:hAnsi="Times New Roman" w:cs="Times New Roman"/>
          <w:sz w:val="24"/>
          <w:szCs w:val="24"/>
        </w:rPr>
        <w:t xml:space="preserve"> тебя вдруг пристрелят случайно, я тебя выручу!</w:t>
      </w:r>
    </w:p>
    <w:p w:rsidR="00A663FB" w:rsidRPr="00B72955" w:rsidRDefault="00A663FB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Это почему интересно меня пристрелят?</w:t>
      </w:r>
    </w:p>
    <w:p w:rsidR="00A663FB" w:rsidRPr="00B72955" w:rsidRDefault="00A663FB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Второй охранник.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Потому что форма лица у тебя так и просит пулю, я тогда за твоей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бабешкой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приударю, ты не против?</w:t>
      </w:r>
    </w:p>
    <w:p w:rsidR="00A663FB" w:rsidRPr="00B72955" w:rsidRDefault="00A663FB" w:rsidP="00A663F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Если </w:t>
      </w:r>
      <w:r w:rsidR="00324746" w:rsidRPr="00B72955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72955">
        <w:rPr>
          <w:rFonts w:ascii="Times New Roman" w:hAnsi="Times New Roman" w:cs="Times New Roman"/>
          <w:sz w:val="24"/>
          <w:szCs w:val="24"/>
        </w:rPr>
        <w:t>часы подаришь!</w:t>
      </w:r>
    </w:p>
    <w:p w:rsidR="00A663FB" w:rsidRPr="00B72955" w:rsidRDefault="00A663FB" w:rsidP="00A663F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Да видимо Вальтер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фуфло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какое-то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приобрел, тикать перестали, стрелка не двигается.</w:t>
      </w:r>
    </w:p>
    <w:p w:rsidR="000E2634" w:rsidRPr="00B72955" w:rsidRDefault="00A663FB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наверное кукушку снес, когда чудеса боевой подготовки показывал.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Раздаётся звонок в дверь, охранники соскакивают со своих мест.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>Наверное, фельдъегерь пришел, Саркисов ведь говорил!</w:t>
      </w:r>
    </w:p>
    <w:p w:rsidR="00324746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Второй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Ага, говорил, посмотрим, что это за фельдъегерь, а сам </w:t>
      </w:r>
      <w:r w:rsidR="00324746" w:rsidRPr="00B72955">
        <w:rPr>
          <w:rFonts w:ascii="Times New Roman" w:hAnsi="Times New Roman" w:cs="Times New Roman"/>
          <w:sz w:val="24"/>
          <w:szCs w:val="24"/>
        </w:rPr>
        <w:t xml:space="preserve">сразу же </w:t>
      </w:r>
      <w:r w:rsidRPr="00B72955">
        <w:rPr>
          <w:rFonts w:ascii="Times New Roman" w:hAnsi="Times New Roman" w:cs="Times New Roman"/>
          <w:sz w:val="24"/>
          <w:szCs w:val="24"/>
        </w:rPr>
        <w:t xml:space="preserve">домой уехал. </w:t>
      </w:r>
    </w:p>
    <w:p w:rsidR="000E2634" w:rsidRPr="00B72955" w:rsidRDefault="00324746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Первый охранник.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Так у него указания от хозяина, попробуй не сделай! </w:t>
      </w:r>
      <w:proofErr w:type="gramStart"/>
      <w:r w:rsidR="000E2634" w:rsidRPr="00B72955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0E2634" w:rsidRPr="00B72955">
        <w:rPr>
          <w:rFonts w:ascii="Times New Roman" w:hAnsi="Times New Roman" w:cs="Times New Roman"/>
          <w:sz w:val="24"/>
          <w:szCs w:val="24"/>
        </w:rPr>
        <w:t xml:space="preserve"> пошли, посмотрим что ли?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Первый охранник смотрит в глазок.</w:t>
      </w:r>
    </w:p>
    <w:p w:rsidR="000E2634" w:rsidRPr="00B72955" w:rsidRDefault="000E2634" w:rsidP="000E2634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Голос из-за двери.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Срочное донесение, Лаврентию Павловичу. Вам должны были звонить,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диппакет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 из Германии!</w:t>
      </w:r>
    </w:p>
    <w:p w:rsidR="000E2634" w:rsidRPr="00B72955" w:rsidRDefault="000E2634" w:rsidP="00A663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>Первый охранник открывает дверь. Его прошивает очередь из автомата. Он хватается за кровоточащее отверстие между пуговиц кителя и заваливается навзничь. Второй охранник пытается убежать, но раздается вторая очередь, повернувшись на пол-оборота, он заваливается на свои ноги, падает и сворачивается в комок. Второй охранник засыпает мертвецким сном. Его погон окостенел и топорщится.</w:t>
      </w:r>
      <w:r w:rsidR="00324746" w:rsidRPr="00B72955">
        <w:rPr>
          <w:rFonts w:ascii="Times New Roman" w:hAnsi="Times New Roman" w:cs="Times New Roman"/>
          <w:i/>
          <w:sz w:val="24"/>
          <w:szCs w:val="24"/>
        </w:rPr>
        <w:t xml:space="preserve"> Часы Вальтера </w:t>
      </w:r>
      <w:proofErr w:type="spellStart"/>
      <w:r w:rsidR="00324746" w:rsidRPr="00B72955">
        <w:rPr>
          <w:rFonts w:ascii="Times New Roman" w:hAnsi="Times New Roman" w:cs="Times New Roman"/>
          <w:i/>
          <w:sz w:val="24"/>
          <w:szCs w:val="24"/>
        </w:rPr>
        <w:t>Ланге</w:t>
      </w:r>
      <w:proofErr w:type="spellEnd"/>
      <w:r w:rsidR="00324746" w:rsidRPr="00B72955">
        <w:rPr>
          <w:rFonts w:ascii="Times New Roman" w:hAnsi="Times New Roman" w:cs="Times New Roman"/>
          <w:i/>
          <w:sz w:val="24"/>
          <w:szCs w:val="24"/>
        </w:rPr>
        <w:t xml:space="preserve"> лежат рядом и не идут.</w:t>
      </w:r>
    </w:p>
    <w:p w:rsidR="00A663FB" w:rsidRPr="00B72955" w:rsidRDefault="00A663FB" w:rsidP="00A66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7</w:t>
      </w:r>
    </w:p>
    <w:p w:rsidR="00A663FB" w:rsidRPr="00B72955" w:rsidRDefault="00A663FB" w:rsidP="00A663F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Почему очереди? Откуда? Где Саркисов? Где охрана? </w:t>
      </w:r>
      <w:r w:rsidR="00CF5F22" w:rsidRPr="00B72955">
        <w:rPr>
          <w:rFonts w:ascii="Times New Roman" w:hAnsi="Times New Roman" w:cs="Times New Roman"/>
          <w:sz w:val="24"/>
          <w:szCs w:val="24"/>
        </w:rPr>
        <w:t>Это всё эта бичи, где она? Это ведь ты знаки в окно подавала! Где ты?</w:t>
      </w:r>
    </w:p>
    <w:p w:rsidR="00A663FB" w:rsidRPr="00B72955" w:rsidRDefault="00A663FB" w:rsidP="00A663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Берия </w:t>
      </w:r>
      <w:r w:rsidR="00CF5F22" w:rsidRPr="00B72955">
        <w:rPr>
          <w:rFonts w:ascii="Times New Roman" w:hAnsi="Times New Roman" w:cs="Times New Roman"/>
          <w:i/>
          <w:sz w:val="24"/>
          <w:szCs w:val="24"/>
        </w:rPr>
        <w:t>обходит комнату. Н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есколько раз нажимает на кнопку, ничего не происходит. Хватается за телефоны, гудков нет, молчание. Бежит и смотрит в окно. Оттуда резкий свет прожекторов бьет по глазам. Слышен рёв танков на улице. Трассирующая пулеметная очередь красивыми, яркими пятнами укладывается на стене особняка. Берия бежит и открывает футляр контрабаса, но там пусто. Лезет рукой в портфель, но не находит то, что хотел, вытряхивает содержимое портфеля на пол. Растаскивает по полу кипу бумаг. В кабинет заходит </w:t>
      </w: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i/>
          <w:sz w:val="24"/>
          <w:szCs w:val="24"/>
        </w:rPr>
        <w:t>, огромный мужчина с бородой до груди и автоматом в руках. Он подходит к Берии</w:t>
      </w:r>
      <w:r w:rsidR="00CF5F22" w:rsidRPr="00B72955">
        <w:rPr>
          <w:rFonts w:ascii="Times New Roman" w:hAnsi="Times New Roman" w:cs="Times New Roman"/>
          <w:i/>
          <w:sz w:val="24"/>
          <w:szCs w:val="24"/>
        </w:rPr>
        <w:t>,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F22" w:rsidRPr="00B72955">
        <w:rPr>
          <w:rFonts w:ascii="Times New Roman" w:hAnsi="Times New Roman" w:cs="Times New Roman"/>
          <w:i/>
          <w:sz w:val="24"/>
          <w:szCs w:val="24"/>
        </w:rPr>
        <w:t>тот опускается на пол.</w:t>
      </w:r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663FB" w:rsidRPr="00B72955" w:rsidRDefault="00A663FB" w:rsidP="00A663FB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Постой! Не надо! Зачем очереди? Давай будем решать? Что ты хочешь? От кого ты? От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Мыкиты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? Мы договоримся, слышишь? </w:t>
      </w:r>
    </w:p>
    <w:p w:rsidR="00A663FB" w:rsidRPr="00B72955" w:rsidRDefault="00A663FB" w:rsidP="003247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i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5F22" w:rsidRPr="00B72955">
        <w:rPr>
          <w:rFonts w:ascii="Times New Roman" w:hAnsi="Times New Roman" w:cs="Times New Roman"/>
          <w:i/>
          <w:sz w:val="24"/>
          <w:szCs w:val="24"/>
        </w:rPr>
        <w:t xml:space="preserve">снимает свой ремень с плаща, обхватывает шею Берии, тот проглатывает последнюю фразу, начинает задыхаться, </w:t>
      </w:r>
      <w:proofErr w:type="spellStart"/>
      <w:r w:rsidR="00CF5F22" w:rsidRPr="00B72955">
        <w:rPr>
          <w:rFonts w:ascii="Times New Roman" w:hAnsi="Times New Roman" w:cs="Times New Roman"/>
          <w:i/>
          <w:sz w:val="24"/>
          <w:szCs w:val="24"/>
        </w:rPr>
        <w:t>Гайдаренко</w:t>
      </w:r>
      <w:proofErr w:type="spellEnd"/>
      <w:r w:rsidR="00CF5F22" w:rsidRPr="00B729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955">
        <w:rPr>
          <w:rFonts w:ascii="Times New Roman" w:hAnsi="Times New Roman" w:cs="Times New Roman"/>
          <w:i/>
          <w:sz w:val="24"/>
          <w:szCs w:val="24"/>
        </w:rPr>
        <w:t>тащит Берию к выходу, он</w:t>
      </w:r>
      <w:r w:rsidR="00CF5F22" w:rsidRPr="00B72955">
        <w:rPr>
          <w:rFonts w:ascii="Times New Roman" w:hAnsi="Times New Roman" w:cs="Times New Roman"/>
          <w:i/>
          <w:sz w:val="24"/>
          <w:szCs w:val="24"/>
        </w:rPr>
        <w:t>и скрываются через дверь в сад.</w:t>
      </w:r>
    </w:p>
    <w:p w:rsidR="00CF5F22" w:rsidRPr="00B72955" w:rsidRDefault="00CF5F22" w:rsidP="00CF5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8</w:t>
      </w:r>
    </w:p>
    <w:p w:rsidR="00CF5F22" w:rsidRPr="00B72955" w:rsidRDefault="00CF5F22" w:rsidP="00CF5F2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72955">
        <w:rPr>
          <w:rFonts w:ascii="Times New Roman" w:hAnsi="Times New Roman" w:cs="Times New Roman"/>
          <w:i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 ставит Лаврентия Павловича Берию к высокой стенке крыльца. </w:t>
      </w:r>
    </w:p>
    <w:p w:rsidR="00CF5F22" w:rsidRPr="00B72955" w:rsidRDefault="00CF5F2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Мы можем всё исправить! Слышишь? Начнем делать великое дело! Я тебе помогу! Кто ты? У тебя есть репрессированные? Отец? Брат? Мы вытащим твоего брата! </w:t>
      </w:r>
    </w:p>
    <w:p w:rsidR="003E3A80" w:rsidRPr="00B72955" w:rsidRDefault="00CF5F2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Вспоминай</w:t>
      </w:r>
      <w:r w:rsidR="003E3A80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ты только вступил на должность наркома</w:t>
      </w:r>
      <w:r w:rsidR="003E3A80" w:rsidRPr="00B72955">
        <w:rPr>
          <w:rFonts w:ascii="Times New Roman" w:hAnsi="Times New Roman" w:cs="Times New Roman"/>
          <w:sz w:val="24"/>
          <w:szCs w:val="24"/>
        </w:rPr>
        <w:t xml:space="preserve"> вместо Ежова, лично расследовал дело валютчика Литвина</w:t>
      </w:r>
      <w:r w:rsidRPr="00B729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F22" w:rsidRPr="00B72955" w:rsidRDefault="00CF5F2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3E3A80" w:rsidRPr="00B72955">
        <w:rPr>
          <w:rFonts w:ascii="Times New Roman" w:hAnsi="Times New Roman" w:cs="Times New Roman"/>
          <w:sz w:val="24"/>
          <w:szCs w:val="24"/>
        </w:rPr>
        <w:t>Литвин ваш брат? Но я пришел после, это всё сделал Ежов.</w:t>
      </w:r>
    </w:p>
    <w:p w:rsidR="003E3A80" w:rsidRPr="00B72955" w:rsidRDefault="003E3A80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3A72" w:rsidRPr="00B72955">
        <w:rPr>
          <w:rFonts w:ascii="Times New Roman" w:hAnsi="Times New Roman" w:cs="Times New Roman"/>
          <w:sz w:val="24"/>
          <w:szCs w:val="24"/>
        </w:rPr>
        <w:t>Нет, ты допрашивал моего брата, Павла, ему срезали пуговицы с брюк, он стоял перед тобой и держал штаны!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Это стандартная процедура, так всем делают, чтобы арестованные не причинили себе и окружающим вреда, это старый устав. Он дремучий, я его не поддерживаю.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72955">
        <w:rPr>
          <w:rFonts w:ascii="Times New Roman" w:hAnsi="Times New Roman" w:cs="Times New Roman"/>
          <w:i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 достает нож и срезает Берии ремень и пуговицы брюк. Берия поддерживает брюки руками стоит у стенки.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Ты издевался над ним, ехидничал, твои сатрапы подходили к нему со спины, и пугали его, кто был с тобой?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Я не помню никакого Павла!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Кто проводил с тобой допросы?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Кобулов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 xml:space="preserve">, Богдан </w:t>
      </w:r>
      <w:proofErr w:type="spellStart"/>
      <w:r w:rsidRPr="00B72955">
        <w:rPr>
          <w:rFonts w:ascii="Times New Roman" w:hAnsi="Times New Roman" w:cs="Times New Roman"/>
          <w:sz w:val="24"/>
          <w:szCs w:val="24"/>
        </w:rPr>
        <w:t>Кобулов</w:t>
      </w:r>
      <w:proofErr w:type="spellEnd"/>
      <w:r w:rsidRPr="00B72955">
        <w:rPr>
          <w:rFonts w:ascii="Times New Roman" w:hAnsi="Times New Roman" w:cs="Times New Roman"/>
          <w:sz w:val="24"/>
          <w:szCs w:val="24"/>
        </w:rPr>
        <w:t>.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Огромная и бестолковая сволочь? Где он сейчас, знаешь?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На задании! Готовит операцию! Они в течени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десяти минут будут здесь, тебе лучше уйти!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r w:rsidRPr="00B72955">
        <w:rPr>
          <w:rFonts w:ascii="Times New Roman" w:hAnsi="Times New Roman" w:cs="Times New Roman"/>
          <w:sz w:val="24"/>
          <w:szCs w:val="24"/>
        </w:rPr>
        <w:t xml:space="preserve"> Тем хуже для них! Когда ты понял, что мой брат ничего не знает про Литвиненко, ты отдал ему фрукты со стола, человеку который несколько месяцев ел только хлеб и рыбную тюрю.</w:t>
      </w:r>
    </w:p>
    <w:p w:rsidR="009D3A72" w:rsidRPr="00B72955" w:rsidRDefault="009D3A72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="00552DB0" w:rsidRPr="00B72955">
        <w:rPr>
          <w:rFonts w:ascii="Times New Roman" w:hAnsi="Times New Roman" w:cs="Times New Roman"/>
          <w:sz w:val="24"/>
          <w:szCs w:val="24"/>
        </w:rPr>
        <w:t>Это хороший поступок, Павел сказал правду</w:t>
      </w:r>
      <w:r w:rsidR="00324746" w:rsidRPr="00B72955">
        <w:rPr>
          <w:rFonts w:ascii="Times New Roman" w:hAnsi="Times New Roman" w:cs="Times New Roman"/>
          <w:sz w:val="24"/>
          <w:szCs w:val="24"/>
        </w:rPr>
        <w:t>,</w:t>
      </w:r>
      <w:r w:rsidR="00552DB0" w:rsidRPr="00B72955">
        <w:rPr>
          <w:rFonts w:ascii="Times New Roman" w:hAnsi="Times New Roman" w:cs="Times New Roman"/>
          <w:sz w:val="24"/>
          <w:szCs w:val="24"/>
        </w:rPr>
        <w:t xml:space="preserve"> и я сделал ему добро!</w:t>
      </w:r>
    </w:p>
    <w:p w:rsidR="00552DB0" w:rsidRPr="00B72955" w:rsidRDefault="00552DB0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Он не донес фрукты до камеры, их отобрали охранники и выбили ему зубы.</w:t>
      </w:r>
    </w:p>
    <w:p w:rsidR="00552DB0" w:rsidRPr="00B72955" w:rsidRDefault="00552DB0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 xml:space="preserve">Это не моя инициатива,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негодяи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есть везде, причем тут я?</w:t>
      </w:r>
    </w:p>
    <w:p w:rsidR="00552DB0" w:rsidRPr="00B72955" w:rsidRDefault="00552DB0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>.</w:t>
      </w:r>
      <w:r w:rsidRPr="00B72955">
        <w:rPr>
          <w:rFonts w:ascii="Times New Roman" w:hAnsi="Times New Roman" w:cs="Times New Roman"/>
          <w:sz w:val="24"/>
          <w:szCs w:val="24"/>
        </w:rPr>
        <w:t xml:space="preserve"> Он сказал, что не знает причину задержания, почему его бьют и не дают связаться </w:t>
      </w:r>
      <w:proofErr w:type="gramStart"/>
      <w:r w:rsidRPr="00B729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2955">
        <w:rPr>
          <w:rFonts w:ascii="Times New Roman" w:hAnsi="Times New Roman" w:cs="Times New Roman"/>
          <w:sz w:val="24"/>
          <w:szCs w:val="24"/>
        </w:rPr>
        <w:t xml:space="preserve"> близкими. Ты обещал, ему помочь, </w:t>
      </w:r>
      <w:r w:rsidR="00324746" w:rsidRPr="00B72955">
        <w:rPr>
          <w:rFonts w:ascii="Times New Roman" w:hAnsi="Times New Roman" w:cs="Times New Roman"/>
          <w:sz w:val="24"/>
          <w:szCs w:val="24"/>
        </w:rPr>
        <w:t xml:space="preserve">обещал, </w:t>
      </w:r>
      <w:r w:rsidRPr="00B72955">
        <w:rPr>
          <w:rFonts w:ascii="Times New Roman" w:hAnsi="Times New Roman" w:cs="Times New Roman"/>
          <w:sz w:val="24"/>
          <w:szCs w:val="24"/>
        </w:rPr>
        <w:t>что его выпустят!</w:t>
      </w:r>
    </w:p>
    <w:p w:rsidR="00552DB0" w:rsidRPr="00B72955" w:rsidRDefault="00552DB0" w:rsidP="00CF5F22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Если я обещал</w:t>
      </w:r>
      <w:r w:rsidR="00324746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его должны были выпустить, если нет</w:t>
      </w:r>
      <w:r w:rsidR="00324746" w:rsidRPr="00B72955">
        <w:rPr>
          <w:rFonts w:ascii="Times New Roman" w:hAnsi="Times New Roman" w:cs="Times New Roman"/>
          <w:sz w:val="24"/>
          <w:szCs w:val="24"/>
        </w:rPr>
        <w:t>,</w:t>
      </w:r>
      <w:r w:rsidRPr="00B72955">
        <w:rPr>
          <w:rFonts w:ascii="Times New Roman" w:hAnsi="Times New Roman" w:cs="Times New Roman"/>
          <w:sz w:val="24"/>
          <w:szCs w:val="24"/>
        </w:rPr>
        <w:t xml:space="preserve"> значит это ошибка! Только скажи, мы его вернем! Твой брат будет с тобой! Лучшая клиника, все восстановим!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Моего брата не довезли до лагеря и сгноили в Колымских лесах.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Светлое имя! Его оправдают, восс</w:t>
      </w:r>
      <w:r w:rsidR="00324746" w:rsidRPr="00B72955">
        <w:rPr>
          <w:rFonts w:ascii="Times New Roman" w:hAnsi="Times New Roman" w:cs="Times New Roman"/>
          <w:sz w:val="24"/>
          <w:szCs w:val="24"/>
        </w:rPr>
        <w:t>тановят в правах, к семье будут</w:t>
      </w:r>
      <w:r w:rsidRPr="00B72955">
        <w:rPr>
          <w:rFonts w:ascii="Times New Roman" w:hAnsi="Times New Roman" w:cs="Times New Roman"/>
          <w:sz w:val="24"/>
          <w:szCs w:val="24"/>
        </w:rPr>
        <w:t xml:space="preserve"> по-другому относит</w:t>
      </w:r>
      <w:r w:rsidR="00861344" w:rsidRPr="00B72955">
        <w:rPr>
          <w:rFonts w:ascii="Times New Roman" w:hAnsi="Times New Roman" w:cs="Times New Roman"/>
          <w:sz w:val="24"/>
          <w:szCs w:val="24"/>
        </w:rPr>
        <w:t>ь</w:t>
      </w:r>
      <w:r w:rsidRPr="00B72955">
        <w:rPr>
          <w:rFonts w:ascii="Times New Roman" w:hAnsi="Times New Roman" w:cs="Times New Roman"/>
          <w:sz w:val="24"/>
          <w:szCs w:val="24"/>
        </w:rPr>
        <w:t>ся. Скажи только слово!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Михаил </w:t>
      </w:r>
      <w:proofErr w:type="spellStart"/>
      <w:r w:rsidRPr="00B72955">
        <w:rPr>
          <w:rFonts w:ascii="Times New Roman" w:hAnsi="Times New Roman" w:cs="Times New Roman"/>
          <w:b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72955">
        <w:rPr>
          <w:rFonts w:ascii="Times New Roman" w:hAnsi="Times New Roman" w:cs="Times New Roman"/>
          <w:sz w:val="24"/>
          <w:szCs w:val="24"/>
        </w:rPr>
        <w:t>Ты скажи! Последнее! Быстро, ну!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 xml:space="preserve">Берия. </w:t>
      </w:r>
      <w:r w:rsidRPr="00B72955">
        <w:rPr>
          <w:rFonts w:ascii="Times New Roman" w:hAnsi="Times New Roman" w:cs="Times New Roman"/>
          <w:sz w:val="24"/>
          <w:szCs w:val="24"/>
        </w:rPr>
        <w:t>Всё было бы по-другому! Я хотел изменений! Я не враг!</w:t>
      </w:r>
    </w:p>
    <w:p w:rsidR="00CF5F22" w:rsidRPr="00B72955" w:rsidRDefault="00552DB0" w:rsidP="00552D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Очередь прошивает Берию, стену крыльца, летит в небо и обмылок луны. У Берии спадают штаны, затем падает сам хозяин. Михаил </w:t>
      </w:r>
      <w:proofErr w:type="spellStart"/>
      <w:r w:rsidRPr="00B72955">
        <w:rPr>
          <w:rFonts w:ascii="Times New Roman" w:hAnsi="Times New Roman" w:cs="Times New Roman"/>
          <w:i/>
          <w:sz w:val="24"/>
          <w:szCs w:val="24"/>
        </w:rPr>
        <w:t>Гайдаренко</w:t>
      </w:r>
      <w:proofErr w:type="spellEnd"/>
      <w:r w:rsidRPr="00B72955">
        <w:rPr>
          <w:rFonts w:ascii="Times New Roman" w:hAnsi="Times New Roman" w:cs="Times New Roman"/>
          <w:i/>
          <w:sz w:val="24"/>
          <w:szCs w:val="24"/>
        </w:rPr>
        <w:t xml:space="preserve"> садится на труп Лаврентия Павловича Берии и закуривает.</w:t>
      </w:r>
    </w:p>
    <w:p w:rsidR="00552DB0" w:rsidRPr="00B72955" w:rsidRDefault="00552DB0" w:rsidP="00552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9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lastRenderedPageBreak/>
        <w:t>Ф</w:t>
      </w:r>
      <w:r w:rsidR="00861344" w:rsidRPr="00B72955">
        <w:rPr>
          <w:rFonts w:ascii="Times New Roman" w:hAnsi="Times New Roman" w:cs="Times New Roman"/>
          <w:i/>
          <w:sz w:val="24"/>
          <w:szCs w:val="24"/>
        </w:rPr>
        <w:t>лора после очереди выползает из-</w:t>
      </w:r>
      <w:r w:rsidRPr="00B72955">
        <w:rPr>
          <w:rFonts w:ascii="Times New Roman" w:hAnsi="Times New Roman" w:cs="Times New Roman"/>
          <w:i/>
          <w:sz w:val="24"/>
          <w:szCs w:val="24"/>
        </w:rPr>
        <w:t>под кушетки, тихо подходит к окну, смотрит на улицу, в небо, на кусок луны.</w:t>
      </w:r>
    </w:p>
    <w:p w:rsidR="00552DB0" w:rsidRPr="00B72955" w:rsidRDefault="00552DB0" w:rsidP="00552DB0">
      <w:pPr>
        <w:jc w:val="both"/>
        <w:rPr>
          <w:rFonts w:ascii="Times New Roman" w:hAnsi="Times New Roman" w:cs="Times New Roman"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Флора.</w:t>
      </w:r>
      <w:r w:rsidR="00861344" w:rsidRPr="00B72955">
        <w:rPr>
          <w:rFonts w:ascii="Times New Roman" w:hAnsi="Times New Roman" w:cs="Times New Roman"/>
          <w:sz w:val="24"/>
          <w:szCs w:val="24"/>
        </w:rPr>
        <w:t xml:space="preserve"> Господи! </w:t>
      </w:r>
      <w:r w:rsidRPr="00B72955">
        <w:rPr>
          <w:rFonts w:ascii="Times New Roman" w:hAnsi="Times New Roman" w:cs="Times New Roman"/>
          <w:sz w:val="24"/>
          <w:szCs w:val="24"/>
        </w:rPr>
        <w:t>Спасена! Надо бежать! Бежать отсюда!</w:t>
      </w:r>
    </w:p>
    <w:p w:rsidR="00552DB0" w:rsidRPr="00B72955" w:rsidRDefault="003906A7" w:rsidP="00552D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2955">
        <w:rPr>
          <w:rFonts w:ascii="Times New Roman" w:hAnsi="Times New Roman" w:cs="Times New Roman"/>
          <w:i/>
          <w:sz w:val="24"/>
          <w:szCs w:val="24"/>
        </w:rPr>
        <w:t xml:space="preserve">Флора убегает и </w:t>
      </w:r>
      <w:r w:rsidR="001D74BE" w:rsidRPr="00B72955">
        <w:rPr>
          <w:rFonts w:ascii="Times New Roman" w:hAnsi="Times New Roman" w:cs="Times New Roman"/>
          <w:i/>
          <w:sz w:val="24"/>
          <w:szCs w:val="24"/>
        </w:rPr>
        <w:t>прикрывает дверь, но через несколько секунд возвращается. Она</w:t>
      </w:r>
      <w:r w:rsidR="00552DB0" w:rsidRPr="00B72955">
        <w:rPr>
          <w:rFonts w:ascii="Times New Roman" w:hAnsi="Times New Roman" w:cs="Times New Roman"/>
          <w:i/>
          <w:sz w:val="24"/>
          <w:szCs w:val="24"/>
        </w:rPr>
        <w:t xml:space="preserve"> подходит к пианино, бере</w:t>
      </w:r>
      <w:r w:rsidRPr="00B72955">
        <w:rPr>
          <w:rFonts w:ascii="Times New Roman" w:hAnsi="Times New Roman" w:cs="Times New Roman"/>
          <w:i/>
          <w:sz w:val="24"/>
          <w:szCs w:val="24"/>
        </w:rPr>
        <w:t>т белый букет и бесшумно покидает гостиную</w:t>
      </w:r>
      <w:r w:rsidR="00552DB0" w:rsidRPr="00B72955">
        <w:rPr>
          <w:rFonts w:ascii="Times New Roman" w:hAnsi="Times New Roman" w:cs="Times New Roman"/>
          <w:i/>
          <w:sz w:val="24"/>
          <w:szCs w:val="24"/>
        </w:rPr>
        <w:t xml:space="preserve"> Берии.</w:t>
      </w:r>
    </w:p>
    <w:p w:rsidR="00552DB0" w:rsidRPr="00B72955" w:rsidRDefault="00552DB0" w:rsidP="00552D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955">
        <w:rPr>
          <w:rFonts w:ascii="Times New Roman" w:hAnsi="Times New Roman" w:cs="Times New Roman"/>
          <w:b/>
          <w:sz w:val="24"/>
          <w:szCs w:val="24"/>
        </w:rPr>
        <w:t>Конец.</w:t>
      </w:r>
      <w:r w:rsidR="007F22C8" w:rsidRPr="00B72955">
        <w:rPr>
          <w:rFonts w:ascii="Times New Roman" w:hAnsi="Times New Roman" w:cs="Times New Roman"/>
          <w:b/>
          <w:sz w:val="24"/>
          <w:szCs w:val="24"/>
        </w:rPr>
        <w:t xml:space="preserve"> Берии.</w:t>
      </w:r>
    </w:p>
    <w:sectPr w:rsidR="00552DB0" w:rsidRPr="00B72955" w:rsidSect="00C8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0C3"/>
    <w:rsid w:val="000067D0"/>
    <w:rsid w:val="000B05E5"/>
    <w:rsid w:val="000E2634"/>
    <w:rsid w:val="001355B9"/>
    <w:rsid w:val="001475E8"/>
    <w:rsid w:val="001D74BE"/>
    <w:rsid w:val="001F106B"/>
    <w:rsid w:val="00200866"/>
    <w:rsid w:val="00236B16"/>
    <w:rsid w:val="002625CF"/>
    <w:rsid w:val="002A52F1"/>
    <w:rsid w:val="00324746"/>
    <w:rsid w:val="003567A5"/>
    <w:rsid w:val="00366195"/>
    <w:rsid w:val="003906A7"/>
    <w:rsid w:val="003A683A"/>
    <w:rsid w:val="003E3A80"/>
    <w:rsid w:val="00425E93"/>
    <w:rsid w:val="004421E1"/>
    <w:rsid w:val="00473DF1"/>
    <w:rsid w:val="004A1B54"/>
    <w:rsid w:val="00552DB0"/>
    <w:rsid w:val="005608DC"/>
    <w:rsid w:val="006C101A"/>
    <w:rsid w:val="006C4451"/>
    <w:rsid w:val="006C622D"/>
    <w:rsid w:val="00782EAF"/>
    <w:rsid w:val="007A7C5E"/>
    <w:rsid w:val="007F22C8"/>
    <w:rsid w:val="0081312A"/>
    <w:rsid w:val="00861344"/>
    <w:rsid w:val="00874019"/>
    <w:rsid w:val="008B345A"/>
    <w:rsid w:val="008C7C26"/>
    <w:rsid w:val="00925074"/>
    <w:rsid w:val="009921F7"/>
    <w:rsid w:val="009D3A72"/>
    <w:rsid w:val="00A13E2B"/>
    <w:rsid w:val="00A433AD"/>
    <w:rsid w:val="00A663FB"/>
    <w:rsid w:val="00AC21D0"/>
    <w:rsid w:val="00AD319D"/>
    <w:rsid w:val="00B02901"/>
    <w:rsid w:val="00B510A5"/>
    <w:rsid w:val="00B57682"/>
    <w:rsid w:val="00B72955"/>
    <w:rsid w:val="00B763AF"/>
    <w:rsid w:val="00BD6356"/>
    <w:rsid w:val="00C819BF"/>
    <w:rsid w:val="00CA60C3"/>
    <w:rsid w:val="00CD7E3F"/>
    <w:rsid w:val="00CF5F22"/>
    <w:rsid w:val="00DE04C0"/>
    <w:rsid w:val="00E0623C"/>
    <w:rsid w:val="00E41A93"/>
    <w:rsid w:val="00E66656"/>
    <w:rsid w:val="00E71BD9"/>
    <w:rsid w:val="00EC1608"/>
    <w:rsid w:val="00F81ADB"/>
    <w:rsid w:val="00F9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0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0%BB%D0%B5%D0%BD%D0%BA%D0%BE%D0%B2" TargetMode="External"/><Relationship Id="rId5" Type="http://schemas.openxmlformats.org/officeDocument/2006/relationships/hyperlink" Target="https://ru.wikipedia.org/wiki/%D0%A1%D0%BE%D0%B2%D0%B5%D1%82_%D0%BC%D0%B8%D0%BD%D0%B8%D1%81%D1%82%D1%80%D0%BE%D0%B2_%D0%A1%D0%A1%D0%A1%D0%A0" TargetMode="External"/><Relationship Id="rId4" Type="http://schemas.openxmlformats.org/officeDocument/2006/relationships/hyperlink" Target="mailto:Frendslexa4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16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14</cp:revision>
  <dcterms:created xsi:type="dcterms:W3CDTF">2018-10-18T21:27:00Z</dcterms:created>
  <dcterms:modified xsi:type="dcterms:W3CDTF">2019-06-30T08:38:00Z</dcterms:modified>
</cp:coreProperties>
</file>